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9"/>
        <w:gridCol w:w="21"/>
        <w:gridCol w:w="60"/>
        <w:gridCol w:w="100"/>
        <w:gridCol w:w="19"/>
        <w:gridCol w:w="321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19"/>
        <w:gridCol w:w="201"/>
        <w:gridCol w:w="260"/>
        <w:gridCol w:w="340"/>
        <w:gridCol w:w="540"/>
        <w:gridCol w:w="40"/>
        <w:gridCol w:w="339"/>
        <w:gridCol w:w="1461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19"/>
        <w:gridCol w:w="40"/>
        <w:gridCol w:w="19"/>
        <w:gridCol w:w="40"/>
      </w:tblGrid>
      <w:tr w:rsidR="00CD6AC8" w14:paraId="084FC66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42BD9EA" w14:textId="77777777" w:rsidR="00CD6AC8" w:rsidRDefault="00CD6AC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3153CD4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6F6425A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605C6DAE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4E8972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9FAD4E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6C6B52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0207029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677BAA5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E419B9A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05FB22F0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0E780950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2E09F76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F655D9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EC38F7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F64AC5E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443552A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CB1064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E4B507A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A5B1B01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4427E887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4A1063DA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1D36FBE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5772CC26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6A0EBF05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52C30E4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0070C50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70291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EE50A87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63D1DF9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57AA7B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D8058B1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4FD74FE6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1220FCFB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1695D52B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0D1F9E01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10FD3581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CFA3E9F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074152C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01136D1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5F70D54D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06B3E20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DF33EC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37BCF58C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6724C2BD" w14:textId="77777777" w:rsidR="00CD6AC8" w:rsidRDefault="00CD6AC8">
            <w:pPr>
              <w:pStyle w:val="EMPTYCELLSTYLE"/>
            </w:pPr>
          </w:p>
        </w:tc>
      </w:tr>
      <w:tr w:rsidR="00CD6AC8" w14:paraId="3A13901A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77BD713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F6FCC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24CF28D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0D020044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0D0D9B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73C1C7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81DC24D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8B3C41D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4377529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3A864B0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7E2B9B1C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69EA85F1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652169A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DDF3C9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823DED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328DF94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32162C2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7A9740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AD59E9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031E377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24F0398E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2EDCB096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36F4694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3EF37EAC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1E4F5D56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65BC5F5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6A2882B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44E7AE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1CD492D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6B7D471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01C63F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C33E043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0D2F228A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644CC473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70195215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166ED576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FBDA6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521B6278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7546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8FCE8" w14:textId="77777777" w:rsidR="00CD6AC8" w:rsidRDefault="00767437"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  <w:gridSpan w:val="4"/>
          </w:tcPr>
          <w:p w14:paraId="2BFB4180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610C9095" w14:textId="77777777" w:rsidR="00CD6AC8" w:rsidRDefault="00CD6AC8">
            <w:pPr>
              <w:pStyle w:val="EMPTYCELLSTYLE"/>
            </w:pPr>
          </w:p>
        </w:tc>
      </w:tr>
      <w:tr w:rsidR="00CD6AC8" w14:paraId="3BA10A5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1B8C057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BAA622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4844283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20F88577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924F2F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9897AD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A3A823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1A25857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0C23CBB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44AD13E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554A2657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18ADCA40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5E34A94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54EF33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0D475F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1BD81E8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6E2D759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1046F8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2367F4F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FBEAC33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50E10AB4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646474A1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CDB2B23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7F12D812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10F81C35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195EE5D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8A50322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7623DE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84AC06E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6C5326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62C39B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9B00611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30E57E10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6F21F504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04C1860E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0F407445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36B942D9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C46591E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31D5CF6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281A343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7261382C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16B4F37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6EDAD7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5725A59F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5A4F9F59" w14:textId="77777777" w:rsidR="00CD6AC8" w:rsidRDefault="00CD6AC8">
            <w:pPr>
              <w:pStyle w:val="EMPTYCELLSTYLE"/>
            </w:pPr>
          </w:p>
        </w:tc>
      </w:tr>
      <w:tr w:rsidR="00CD6AC8" w14:paraId="11CB52E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C15E8B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8CC6A2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6AD2A1D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2C357EA4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B4826D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A06774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51A6D42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1DE32A1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4449001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F943AC9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349FFAC0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78636765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1882911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405F67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3CC8FB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9B23592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74BE16E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B8269B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51EC02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7BDE810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2B7C967D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65A609BB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DD04059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29416203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4C59D219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2CDDEE1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9039623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A395E0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3B9B86D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56E4DF6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55C2A6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BD43232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76969482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09CC3218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79AA87B9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1E25CF93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2B990E8C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9CFEA07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2851C7D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46D4166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4E72D745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26B95D8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045569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6F16A255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525E96C8" w14:textId="77777777" w:rsidR="00CD6AC8" w:rsidRDefault="00CD6AC8">
            <w:pPr>
              <w:pStyle w:val="EMPTYCELLSTYLE"/>
            </w:pPr>
          </w:p>
        </w:tc>
      </w:tr>
      <w:tr w:rsidR="00CD6AC8" w14:paraId="73F3501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4037E5A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B72C01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C400C92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002F0B32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7CD1B9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2A8199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5EAA4C1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5BF2D00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622E1BE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DF13F61" w14:textId="77777777" w:rsidR="00CD6AC8" w:rsidRDefault="00CD6AC8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92EED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FUNDACAO SERVICOS SAUDE DE NOVA </w:t>
            </w:r>
          </w:p>
        </w:tc>
        <w:tc>
          <w:tcPr>
            <w:tcW w:w="160" w:type="dxa"/>
          </w:tcPr>
          <w:p w14:paraId="202A06E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757865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A6B56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47849C02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4561C36E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52933078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73B75FCE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5CE35779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89F9DB1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3E7155E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CF89CFD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8AB603E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3197E53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B406B4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615F9060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A32A511" w14:textId="77777777" w:rsidR="00CD6AC8" w:rsidRDefault="00CD6AC8">
            <w:pPr>
              <w:pStyle w:val="EMPTYCELLSTYLE"/>
            </w:pPr>
          </w:p>
        </w:tc>
      </w:tr>
      <w:tr w:rsidR="00CD6AC8" w14:paraId="4763537D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5855920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CFC539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ECDFBC3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6F4062CB" w14:textId="77777777" w:rsidR="00CD6AC8" w:rsidRDefault="00CD6AC8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B08CC" w14:textId="77777777" w:rsidR="00CD6AC8" w:rsidRDefault="00767437">
            <w:r>
              <w:rPr>
                <w:noProof/>
              </w:rPr>
              <w:drawing>
                <wp:inline distT="0" distB="0" distL="0" distR="0" wp14:anchorId="3513225F" wp14:editId="3A1A6077">
                  <wp:extent cx="635000" cy="406400"/>
                  <wp:effectExtent l="0" t="0" r="0" b="0"/>
                  <wp:docPr id="10930842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308429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6C2D481B" w14:textId="77777777" w:rsidR="00CD6AC8" w:rsidRDefault="00CD6AC8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43763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0E3D82F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8D5374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7B0C8" w14:textId="77777777" w:rsidR="00CD6AC8" w:rsidRDefault="00CD6AC8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5D5C0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5AE61292" w14:textId="77777777" w:rsidR="00CD6AC8" w:rsidRDefault="00CD6AC8">
            <w:pPr>
              <w:pStyle w:val="EMPTYCELLSTYLE"/>
            </w:pPr>
          </w:p>
        </w:tc>
      </w:tr>
      <w:tr w:rsidR="00CD6AC8" w14:paraId="3164B98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886C43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21673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D817389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0A3A1E6C" w14:textId="77777777" w:rsidR="00CD6AC8" w:rsidRDefault="00CD6AC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DCBE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0755A3B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01134B26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5C36AFBE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3900FC0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5D2062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5426C3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03F665C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0B46971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E1FF62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B32D5A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83AB326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4EF75F9E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031C0DB0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645D1E2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1F91A6BE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31B6971F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44D060C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91D3D9C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D14D8F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5993028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30D933C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7A3B9C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9C287" w14:textId="77777777" w:rsidR="00CD6AC8" w:rsidRDefault="00CD6AC8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8B5B3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726F42DB" w14:textId="77777777" w:rsidR="00CD6AC8" w:rsidRDefault="00CD6AC8">
            <w:pPr>
              <w:pStyle w:val="EMPTYCELLSTYLE"/>
            </w:pPr>
          </w:p>
        </w:tc>
      </w:tr>
      <w:tr w:rsidR="00CD6AC8" w14:paraId="7F2E48C9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002F48F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0DFC8D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09E6D24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58CDBD9E" w14:textId="77777777" w:rsidR="00CD6AC8" w:rsidRDefault="00CD6AC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0316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4A56F3B" w14:textId="77777777" w:rsidR="00CD6AC8" w:rsidRDefault="00CD6AC8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8E03B" w14:textId="47B5C719" w:rsidR="00CD6AC8" w:rsidRDefault="00CD6AC8">
            <w:pPr>
              <w:jc w:val="center"/>
            </w:pPr>
          </w:p>
        </w:tc>
        <w:tc>
          <w:tcPr>
            <w:tcW w:w="160" w:type="dxa"/>
          </w:tcPr>
          <w:p w14:paraId="3EAF214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F9DA06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04F70" w14:textId="77777777" w:rsidR="00CD6AC8" w:rsidRDefault="00CD6AC8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44D5D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3689BD0" w14:textId="77777777" w:rsidR="00CD6AC8" w:rsidRDefault="00CD6AC8">
            <w:pPr>
              <w:pStyle w:val="EMPTYCELLSTYLE"/>
            </w:pPr>
          </w:p>
        </w:tc>
      </w:tr>
      <w:tr w:rsidR="00CD6AC8" w14:paraId="1B83C08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DAB3923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CBBBFC5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9B8AA0D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6C60AB7B" w14:textId="77777777" w:rsidR="00CD6AC8" w:rsidRDefault="00CD6AC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F8A1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A8075BC" w14:textId="77777777" w:rsidR="00CD6AC8" w:rsidRDefault="00CD6AC8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172AF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0D095EB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B82923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FAFEE" w14:textId="77777777" w:rsidR="00CD6AC8" w:rsidRDefault="00CD6AC8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D0B8A" w14:textId="77777777" w:rsidR="00CD6AC8" w:rsidRDefault="00767437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18/2024 - PE</w:t>
            </w:r>
          </w:p>
        </w:tc>
        <w:tc>
          <w:tcPr>
            <w:tcW w:w="1" w:type="dxa"/>
          </w:tcPr>
          <w:p w14:paraId="4B306AF3" w14:textId="77777777" w:rsidR="00CD6AC8" w:rsidRDefault="00CD6AC8">
            <w:pPr>
              <w:pStyle w:val="EMPTYCELLSTYLE"/>
            </w:pPr>
          </w:p>
        </w:tc>
      </w:tr>
      <w:tr w:rsidR="00CD6AC8" w14:paraId="4AAC81B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87CA84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503AA1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DE60AFB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4D400684" w14:textId="77777777" w:rsidR="00CD6AC8" w:rsidRDefault="00CD6AC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6CCC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32B7598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254B06A3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4A4A5A74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217CF9A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282F3A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4CB3CE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3EBD923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09F5D32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6B35FC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A6E4DD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4AD8801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60473FBD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28652A66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C1864BE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5EDDB71F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7AC701E4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3FA07BA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AB52212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E8C2EF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98B4615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2F0C65C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9A8539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B7D5B" w14:textId="77777777" w:rsidR="00CD6AC8" w:rsidRDefault="00CD6AC8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4DA0E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9CE4EAA" w14:textId="77777777" w:rsidR="00CD6AC8" w:rsidRDefault="00CD6AC8">
            <w:pPr>
              <w:pStyle w:val="EMPTYCELLSTYLE"/>
            </w:pPr>
          </w:p>
        </w:tc>
      </w:tr>
      <w:tr w:rsidR="00CD6AC8" w14:paraId="5F37202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6F9E90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C6E9D2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A9067B7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20E7C34E" w14:textId="77777777" w:rsidR="00CD6AC8" w:rsidRDefault="00CD6AC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C496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1D99605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135CF2F2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6FE0D913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1FF4905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452E6F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B73B83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16F2D6A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412DF2B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AC5C4C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019EB45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D6370A8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1AE5DEE2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7FA455B2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E788672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50CABC1F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0C9FE302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6CD46CD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C612969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7E73C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C2CF3A2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38B733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7D06F0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15702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4FB3C948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3F3DBC2D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3E68EF3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5AAD6419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48E5F47D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8E13E58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3421952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762E0B1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7752A7A3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38F6010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092BAF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281B89DF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4384F851" w14:textId="77777777" w:rsidR="00CD6AC8" w:rsidRDefault="00CD6AC8">
            <w:pPr>
              <w:pStyle w:val="EMPTYCELLSTYLE"/>
            </w:pPr>
          </w:p>
        </w:tc>
      </w:tr>
      <w:tr w:rsidR="00CD6AC8" w14:paraId="335379E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0D8709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656D69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0233354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717503B7" w14:textId="77777777" w:rsidR="00CD6AC8" w:rsidRDefault="00CD6AC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C7A6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C90325C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32E8B9B5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252916C5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345B380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A80D0F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ADE441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BE6F974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56FC9B7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3E563F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2391A55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3B3DE4F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066455B8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5239363B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7E24CB9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3FA64680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68EB688D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2A16D11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85F964D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15DDFE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FF220D4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66E250C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3412A5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171B1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40736E57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275CCDAF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2E4B706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1F23808D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30075AFE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53A9DD6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54C5F33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9110C21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2E0B24D5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7C90C6D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929CAB3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33521AB5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6FD757E2" w14:textId="77777777" w:rsidR="00CD6AC8" w:rsidRDefault="00CD6AC8">
            <w:pPr>
              <w:pStyle w:val="EMPTYCELLSTYLE"/>
            </w:pPr>
          </w:p>
        </w:tc>
      </w:tr>
      <w:tr w:rsidR="00CD6AC8" w14:paraId="06A150C4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2478760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C55901D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98675A3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765BC487" w14:textId="77777777" w:rsidR="00CD6AC8" w:rsidRDefault="00CD6AC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F78D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01B8514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4ACD3A37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3E3F23AD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1748799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26C81B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7B96C1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F73F4E4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6E86761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76D311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301060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95085F2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712F5B45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40CD5569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05273FD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16387865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0F6F791C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4285E66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5E52FAD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62B80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A3B60AD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12F8AF2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96450F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41AB5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0F0163F4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43644515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78BB0E5E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3B2320E3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4DB17E4E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D474802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22A24E1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79BA320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8CDCE61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4A732B3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F4DBDD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24799BCE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685B037A" w14:textId="77777777" w:rsidR="00CD6AC8" w:rsidRDefault="00CD6AC8">
            <w:pPr>
              <w:pStyle w:val="EMPTYCELLSTYLE"/>
            </w:pPr>
          </w:p>
        </w:tc>
      </w:tr>
      <w:tr w:rsidR="00CD6AC8" w14:paraId="08098EC3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75A422D3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4D8FEA0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3AD1147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217C7968" w14:textId="77777777" w:rsidR="00CD6AC8" w:rsidRDefault="00CD6AC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A4F7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0D85DE8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27974B8C" w14:textId="77777777" w:rsidR="00CD6AC8" w:rsidRDefault="00CD6AC8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A1186" w14:textId="77777777" w:rsidR="00CD6AC8" w:rsidRDefault="00767437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F2F73" w14:textId="77777777" w:rsidR="00CD6AC8" w:rsidRDefault="00767437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198C2CAA" w14:textId="77777777" w:rsidR="00CD6AC8" w:rsidRDefault="00CD6AC8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A4016" w14:textId="77777777" w:rsidR="00CD6AC8" w:rsidRDefault="00767437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96D07" w14:textId="77777777" w:rsidR="00CD6AC8" w:rsidRDefault="00767437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69F861A2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78C6779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0E7B43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9E805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2546BE4B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25FEF8BF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1998563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399F042D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24700AB1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956E1B1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151D48C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F7CB48F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E279E61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20F3AD3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F48860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5C4B5240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509F3D90" w14:textId="77777777" w:rsidR="00CD6AC8" w:rsidRDefault="00CD6AC8">
            <w:pPr>
              <w:pStyle w:val="EMPTYCELLSTYLE"/>
            </w:pPr>
          </w:p>
        </w:tc>
      </w:tr>
      <w:tr w:rsidR="00CD6AC8" w14:paraId="24E73CF7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1B6935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3EB1BF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43590B9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45FE0D15" w14:textId="77777777" w:rsidR="00CD6AC8" w:rsidRDefault="00CD6AC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8AC7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50DB9F6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7AA3CC95" w14:textId="77777777" w:rsidR="00CD6AC8" w:rsidRDefault="00CD6AC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C7580" w14:textId="77777777" w:rsidR="00CD6AC8" w:rsidRDefault="00CD6AC8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495A1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07CD0B26" w14:textId="77777777" w:rsidR="00CD6AC8" w:rsidRDefault="00CD6AC8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1531F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EAD71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860B871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6190B29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71F7DF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0D216" w14:textId="77777777" w:rsidR="00CD6AC8" w:rsidRDefault="00CD6AC8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86FE9" w14:textId="77777777" w:rsidR="00CD6AC8" w:rsidRDefault="00767437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9EFED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28/2024</w:t>
            </w:r>
          </w:p>
        </w:tc>
        <w:tc>
          <w:tcPr>
            <w:tcW w:w="40" w:type="dxa"/>
            <w:gridSpan w:val="4"/>
          </w:tcPr>
          <w:p w14:paraId="63A60600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734122F6" w14:textId="77777777" w:rsidR="00CD6AC8" w:rsidRDefault="00CD6AC8">
            <w:pPr>
              <w:pStyle w:val="EMPTYCELLSTYLE"/>
            </w:pPr>
          </w:p>
        </w:tc>
      </w:tr>
      <w:tr w:rsidR="00CD6AC8" w14:paraId="42539C72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561AA47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724A081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32E59F1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143D4DAB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ED947C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0A4638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D8B2CFF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F4A359C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3CF78EF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03580A4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1F94C94E" w14:textId="77777777" w:rsidR="00CD6AC8" w:rsidRDefault="00CD6AC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B71E2" w14:textId="77777777" w:rsidR="00CD6AC8" w:rsidRDefault="00CD6AC8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CA3F9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4D3B5C20" w14:textId="77777777" w:rsidR="00CD6AC8" w:rsidRDefault="00CD6AC8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A1B34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2831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A6BE419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381A454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2E0CFD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17E02" w14:textId="77777777" w:rsidR="00CD6AC8" w:rsidRDefault="00CD6AC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C00F3" w14:textId="77777777" w:rsidR="00CD6AC8" w:rsidRDefault="00CD6AC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D252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0EE7D9FC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6FA25995" w14:textId="77777777" w:rsidR="00CD6AC8" w:rsidRDefault="00CD6AC8">
            <w:pPr>
              <w:pStyle w:val="EMPTYCELLSTYLE"/>
            </w:pPr>
          </w:p>
        </w:tc>
      </w:tr>
      <w:tr w:rsidR="00CD6AC8" w14:paraId="5991D39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CA589D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5A6FC4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2297946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4C1E5CD4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3DC082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B31C9E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01ADDC2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1BA42A7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719BDF2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3CCB6E2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5F90BC2A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4E8F7CB6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71B029B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E3CEB8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225888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4F3194E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7D1E87A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746BBA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F98DE8A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69E1FCF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2B373393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7FC24D1D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C155303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391E6F22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5F9A4B68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3D4BCFB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06D6246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5FDE6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BE35654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1B73B09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04AE6D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70A0C" w14:textId="77777777" w:rsidR="00CD6AC8" w:rsidRDefault="00CD6AC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92177" w14:textId="77777777" w:rsidR="00CD6AC8" w:rsidRDefault="00CD6AC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5810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54550A71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5D7E83C4" w14:textId="77777777" w:rsidR="00CD6AC8" w:rsidRDefault="00CD6AC8">
            <w:pPr>
              <w:pStyle w:val="EMPTYCELLSTYLE"/>
            </w:pPr>
          </w:p>
        </w:tc>
      </w:tr>
      <w:tr w:rsidR="00CD6AC8" w14:paraId="4306610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A6E219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0B755E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8A29D59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317B1F19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B64CBA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4E5FA7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5C6B2E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2C9EB35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47513F4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2F627F2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08672085" w14:textId="77777777" w:rsidR="00CD6AC8" w:rsidRDefault="00CD6AC8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74B3B" w14:textId="77777777" w:rsidR="00CD6AC8" w:rsidRDefault="00767437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6AEE0A1F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907327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428963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92CC" w14:textId="77777777" w:rsidR="00CD6AC8" w:rsidRDefault="00CD6AC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A4A0A" w14:textId="77777777" w:rsidR="00CD6AC8" w:rsidRDefault="00CD6AC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748B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723E2BBC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5620CA86" w14:textId="77777777" w:rsidR="00CD6AC8" w:rsidRDefault="00CD6AC8">
            <w:pPr>
              <w:pStyle w:val="EMPTYCELLSTYLE"/>
            </w:pPr>
          </w:p>
        </w:tc>
      </w:tr>
      <w:tr w:rsidR="00CD6AC8" w14:paraId="00E28DF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66C4338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F9F640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368A2CF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603AA375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49DAB8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FCB173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D466E6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2061B97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6F5D563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AC10DE3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0B3EA731" w14:textId="77777777" w:rsidR="00CD6AC8" w:rsidRDefault="00CD6AC8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0C19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B2F9FF0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0D178B3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B43717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2246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53E09FCF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6B5FB3DE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51844C86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5B789AB4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3CD3C60E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361D8AF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7BC283F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04E9FFB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135C5201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57C2A08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095C67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6CEBB87E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A119DE1" w14:textId="77777777" w:rsidR="00CD6AC8" w:rsidRDefault="00CD6AC8">
            <w:pPr>
              <w:pStyle w:val="EMPTYCELLSTYLE"/>
            </w:pPr>
          </w:p>
        </w:tc>
      </w:tr>
      <w:tr w:rsidR="00CD6AC8" w14:paraId="4F85773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E6E072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E15B17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14549EE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2A31F3AF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95E55F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3145DE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F622FA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4CA9B8B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2BBDEBB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0091C4F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688FBF17" w14:textId="77777777" w:rsidR="00CD6AC8" w:rsidRDefault="00CD6AC8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2BEA1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7780833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72DF3A9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8D8415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C2AF" w14:textId="77777777" w:rsidR="00CD6AC8" w:rsidRDefault="00CD6AC8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C74D6" w14:textId="77777777" w:rsidR="00CD6AC8" w:rsidRDefault="00767437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B1799" w14:textId="5F0B1872" w:rsidR="00CD6AC8" w:rsidRDefault="00767437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07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/03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4"/>
          </w:tcPr>
          <w:p w14:paraId="02D52AF8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46DE0C2A" w14:textId="77777777" w:rsidR="00CD6AC8" w:rsidRDefault="00CD6AC8">
            <w:pPr>
              <w:pStyle w:val="EMPTYCELLSTYLE"/>
            </w:pPr>
          </w:p>
        </w:tc>
      </w:tr>
      <w:tr w:rsidR="00CD6AC8" w14:paraId="0D3FE2A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E3B15D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C13D3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F56EAC2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5478E4A6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CE89BC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2AD1B9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607C10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284EF39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70DA5B0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3E44A4F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680375EA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67CF7B34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1DB67AF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C993AD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D73186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37C2093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2BFA9C9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85629F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C95C6A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8F28BD3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5BEAD5FF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5B208841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A17FFAE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55B8766C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20A400A0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4EB8C97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2160E83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376C1D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03B7B0A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4EBF4B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B16FDC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255BF" w14:textId="77777777" w:rsidR="00CD6AC8" w:rsidRDefault="00CD6AC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0386F" w14:textId="77777777" w:rsidR="00CD6AC8" w:rsidRDefault="00CD6AC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1CF1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53E1A9B9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1339034A" w14:textId="77777777" w:rsidR="00CD6AC8" w:rsidRDefault="00CD6AC8">
            <w:pPr>
              <w:pStyle w:val="EMPTYCELLSTYLE"/>
            </w:pPr>
          </w:p>
        </w:tc>
      </w:tr>
      <w:tr w:rsidR="00CD6AC8" w14:paraId="740BFCB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66E635E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8AE7240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761D5D8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0F559C15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251989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F578CD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CC389A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48461EC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25AD728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A106092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3155703F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FE4FF" w14:textId="77777777" w:rsidR="00CD6AC8" w:rsidRDefault="00767437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0E8C0" w14:textId="77777777" w:rsidR="00CD6AC8" w:rsidRDefault="00767437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0CADC6A0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01A9966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1FCDD8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BE055" w14:textId="77777777" w:rsidR="00CD6AC8" w:rsidRDefault="00CD6AC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A0314" w14:textId="77777777" w:rsidR="00CD6AC8" w:rsidRDefault="00CD6AC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50D2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36D75B61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7ED95E84" w14:textId="77777777" w:rsidR="00CD6AC8" w:rsidRDefault="00CD6AC8">
            <w:pPr>
              <w:pStyle w:val="EMPTYCELLSTYLE"/>
            </w:pPr>
          </w:p>
        </w:tc>
      </w:tr>
      <w:tr w:rsidR="00CD6AC8" w14:paraId="3C7998C2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0AE9ED3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3D310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58E337C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3B59C509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DE8AB7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206826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EC51CE8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AF2BD4E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2D554F0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CC666E9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2266D389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DEEE8" w14:textId="77777777" w:rsidR="00CD6AC8" w:rsidRDefault="00CD6AC8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326B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1009ADC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1F41D11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AFF8A7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0D884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1C2F2A81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587E55BA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01ABA9A0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31970590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09BD4620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D37F7D1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272ADDA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2850EA7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58FFA1B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6F7AA4B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F0CEDB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3E07A5F3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46761E6A" w14:textId="77777777" w:rsidR="00CD6AC8" w:rsidRDefault="00CD6AC8">
            <w:pPr>
              <w:pStyle w:val="EMPTYCELLSTYLE"/>
            </w:pPr>
          </w:p>
        </w:tc>
      </w:tr>
      <w:tr w:rsidR="00CD6AC8" w14:paraId="10CA2EB8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1FE6128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62C7BF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095D562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6F27F920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B8D295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1791F5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EB33F5E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D92C3EC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02733F9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A5ADA93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2A7FE9A9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0833C1FA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44A5558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5CF27B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7333AC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362869D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45D2EFD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8486E9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DC75C0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421D209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208348D0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678D071C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856BC2D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227DDF9E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51F87EFF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452CEB3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749142B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979860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7BD8426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C83879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CF560E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36ED6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5F0FD764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7DC6F463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549A6ABB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42FD7002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0FBEE208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8F21690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6A585AF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AA7A374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6C368988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034711E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887A41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66AFBF68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7F4EE593" w14:textId="77777777" w:rsidR="00CD6AC8" w:rsidRDefault="00CD6AC8">
            <w:pPr>
              <w:pStyle w:val="EMPTYCELLSTYLE"/>
            </w:pPr>
          </w:p>
        </w:tc>
      </w:tr>
      <w:tr w:rsidR="00CD6AC8" w14:paraId="5D086B77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376EF52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BEB3E1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D077DC1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337025BD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064883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BCAADE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97E3D9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B0D1541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4FF54B2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0522B7C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3B5AEC9E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2A34488F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32D063A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F8BBF0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F2B723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0C879C6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15F46EB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D47DE0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91ECA28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D3E18CE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724A5A1E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29703573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0BF3CB1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538829D1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29B916C3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3CAAF68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5C08205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48BFA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2ED283C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2F2D52F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8D4F7B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D311356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7EBF7F83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138BCA6A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74E107DE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77F7B4CC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74DFFEB3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03B1E53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0707356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A97EBA2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7137896E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7AA02A2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D7E41A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1FA8BC7E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754031E" w14:textId="77777777" w:rsidR="00CD6AC8" w:rsidRDefault="00CD6AC8">
            <w:pPr>
              <w:pStyle w:val="EMPTYCELLSTYLE"/>
            </w:pPr>
          </w:p>
        </w:tc>
      </w:tr>
      <w:tr w:rsidR="00CD6AC8" w14:paraId="29411CDF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70F9EB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D483D81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76C36BB" w14:textId="77777777" w:rsidR="00CD6AC8" w:rsidRDefault="00CD6AC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9EF8" w14:textId="77777777" w:rsidR="00CD6AC8" w:rsidRDefault="00767437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00EB4D77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5E0778A3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5FABFE13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643F03A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07D0FD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8D4841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BDC44EA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5C4CA7B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3C9ED3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49F4959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DCDD5C4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7C8E928C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0498F69B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B394197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5E964147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455331B6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23A6E2B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4537664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0F1CF38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7A7589A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69FF142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9B571C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0DB26C1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326A81F8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3B08E85A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5FC695B1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60698EB3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4C945C57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2A76459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1AC1960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FA47EF4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4A72145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0AB42A9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CD374A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172EACD8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74A99835" w14:textId="77777777" w:rsidR="00CD6AC8" w:rsidRDefault="00CD6AC8">
            <w:pPr>
              <w:pStyle w:val="EMPTYCELLSTYLE"/>
            </w:pPr>
          </w:p>
        </w:tc>
      </w:tr>
      <w:tr w:rsidR="00CD6AC8" w14:paraId="4B4B2CB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1FD54F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EB1DCFA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8773AB5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1114346F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F2C316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D704DA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85EF415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DC66DF8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0075A09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B9F2829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63D47C2B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69AC69AA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165E9C1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697D9F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A91422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1A49EB3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6369178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1B7D84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4F1E86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F6D7683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456830D1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4925A8BA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4C6C980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192D1CDA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72B89981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2EE5E08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3E45046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E8591C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4AF4C2E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040A65B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DECF1A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5FE604B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2AC0D691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42F450CB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31CC469A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04BD4708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6C5AC383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10B6EF9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5EAD465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87113A9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650C04DF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1923CDF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DA1F06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18904735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72088109" w14:textId="77777777" w:rsidR="00CD6AC8" w:rsidRDefault="00CD6AC8">
            <w:pPr>
              <w:pStyle w:val="EMPTYCELLSTYLE"/>
            </w:pPr>
          </w:p>
        </w:tc>
      </w:tr>
      <w:tr w:rsidR="00CD6AC8" w14:paraId="619C0817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DFFE28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A1C0F5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474837E" w14:textId="77777777" w:rsidR="00CD6AC8" w:rsidRDefault="00CD6AC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568CA" w14:textId="77777777" w:rsidR="00CD6AC8" w:rsidRDefault="00767437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4FF1FC6D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116DC2C8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3AD63CB0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47E2F11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84818A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0E6D74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2DE5887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46F6E55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8C8501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7B41E0E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23F1A0F5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07B88E61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4E3ADBA1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30898C3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3BD9528C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1B40994E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1846140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37A864A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7E9E80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A935143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00A1837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F3CECC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F538C5E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733CD8CC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0056049F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7EFBFAA2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23CB25DF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43789808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46D3158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6C0AA68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FA46828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113CA6F8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5EDE22E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AECE0B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3C759131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54FCDEF" w14:textId="77777777" w:rsidR="00CD6AC8" w:rsidRDefault="00CD6AC8">
            <w:pPr>
              <w:pStyle w:val="EMPTYCELLSTYLE"/>
            </w:pPr>
          </w:p>
        </w:tc>
      </w:tr>
      <w:tr w:rsidR="00CD6AC8" w14:paraId="7B80EDF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9EF320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85ED79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981734D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56313AB2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9A5A3D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28A6B0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337FCA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5E44CBE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2260BFB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4A8574D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792A142A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5E547E60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6A81111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479DF5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279349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EE2682D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4EC38DD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F248B6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805C22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FF5CE5A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63F9FC21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A68FD" w14:textId="77777777" w:rsidR="00CD6AC8" w:rsidRDefault="00767437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29AA7413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0B33BF4B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5B3E512C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00BCF64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C40CDD8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D25BF5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C2988B9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606F1C8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1A6B36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33C2A2B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062A6142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22E1C5D8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A6FB108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39E75746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7B0BEA53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3296073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3565DDA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FF4A975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815AEEC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42E436C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817309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3CB0BE38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637E333F" w14:textId="77777777" w:rsidR="00CD6AC8" w:rsidRDefault="00CD6AC8">
            <w:pPr>
              <w:pStyle w:val="EMPTYCELLSTYLE"/>
            </w:pPr>
          </w:p>
        </w:tc>
      </w:tr>
      <w:tr w:rsidR="00CD6AC8" w14:paraId="55DF71C9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1C364D7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477AC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33DA08C" w14:textId="77777777" w:rsidR="00CD6AC8" w:rsidRDefault="00CD6AC8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4F18C" w14:textId="77777777" w:rsidR="00CD6AC8" w:rsidRDefault="00767437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35F38E22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5BA07502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35B5B295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1690C45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AC8F8A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AF7D73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1091E52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45DCFD7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9F58C1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C0CF6FF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86C72E5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0380A884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D83F3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C4C03BA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6B37D98C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58A1CE0A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A2AFA" w14:textId="77777777" w:rsidR="00CD6AC8" w:rsidRDefault="00767437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4DFF8E63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065670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E2EE4CC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180C455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9CD15B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BC6D1AA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55664BD6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50782BDB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2D37459B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3C760501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16AACBF6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15F529E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30F13E5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1F2036C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2C7A2253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648386B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4D32B8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54391A0E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DA96048" w14:textId="77777777" w:rsidR="00CD6AC8" w:rsidRDefault="00CD6AC8">
            <w:pPr>
              <w:pStyle w:val="EMPTYCELLSTYLE"/>
            </w:pPr>
          </w:p>
        </w:tc>
      </w:tr>
      <w:tr w:rsidR="00CD6AC8" w14:paraId="71F05B1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81D1EB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030EFA9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066E675" w14:textId="77777777" w:rsidR="00CD6AC8" w:rsidRDefault="00CD6AC8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3FBF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C05BD99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23475706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02E23CC0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3C4154B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15C98F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8656FC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67E3800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63374AD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B3FEBA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E407109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93D3A6A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4CF6CDAC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333D1F2B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AE18CBD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49E0F983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56D10209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7FF3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417BD8D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CF7D6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C0A8E38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7BFEBDD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6C6474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FA9955C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17D3BC2C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30E69DFB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1A47704A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41AB9303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6E33A28B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DEFA123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7D05924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9C8BFF2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5789C55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7F120E3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2B7592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7EE4D20F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B5B8B00" w14:textId="77777777" w:rsidR="00CD6AC8" w:rsidRDefault="00CD6AC8">
            <w:pPr>
              <w:pStyle w:val="EMPTYCELLSTYLE"/>
            </w:pPr>
          </w:p>
        </w:tc>
      </w:tr>
      <w:tr w:rsidR="00CD6AC8" w14:paraId="78F0E90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CE33DE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4CA7168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56D55E3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4E84944B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F39EF3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C9BE9D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46813BD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27C9F9BA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0A7E13A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1C511FD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204FD75A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32055344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11581AB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C04BA9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C77E95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F403D78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5E8316A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608305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3349F7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4D5F10A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4E8D0CE9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14351F4A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4FE08C9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30A3FBFC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1E06BAC8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0338420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049E94D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E87F1E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05763CF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39CEDF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661060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331EFDA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2DCB2A7B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66297192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5EF6EA6B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418BF8CB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31D44922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8065879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667CD97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EB0B82C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C96646C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7097676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B6721B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3E85BCB4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BA52108" w14:textId="77777777" w:rsidR="00CD6AC8" w:rsidRDefault="00CD6AC8">
            <w:pPr>
              <w:pStyle w:val="EMPTYCELLSTYLE"/>
            </w:pPr>
          </w:p>
        </w:tc>
      </w:tr>
      <w:tr w:rsidR="00CD6AC8" w14:paraId="5D5FDD71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D278E93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9574B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DAA9B97" w14:textId="77777777" w:rsidR="00CD6AC8" w:rsidRDefault="00CD6AC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FE245" w14:textId="77777777" w:rsidR="00CD6AC8" w:rsidRDefault="00767437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63386461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056FCC10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2CF427BA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2DA4E0F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95727C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F9D615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3AC5053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2492547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CBE808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3551F65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3A23E8F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0246B7C3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6E047613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C32A6A0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7E2F0BEE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6DE9B86C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3A54F6F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892C1E2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24F3BC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1A75E11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6CD0AC2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C696FA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3ECE330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01D45E8A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4B3B8D27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6A2F3C7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746EE544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5D5E68F2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9ED06E0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652D759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C064216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721F9FE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2D80615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123E95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49BB0C5D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7D62540" w14:textId="77777777" w:rsidR="00CD6AC8" w:rsidRDefault="00CD6AC8">
            <w:pPr>
              <w:pStyle w:val="EMPTYCELLSTYLE"/>
            </w:pPr>
          </w:p>
        </w:tc>
      </w:tr>
      <w:tr w:rsidR="00CD6AC8" w14:paraId="0206B8F0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1BF260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2366B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228317B" w14:textId="77777777" w:rsidR="00CD6AC8" w:rsidRDefault="00CD6AC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EFB99" w14:textId="77777777" w:rsidR="00CD6AC8" w:rsidRDefault="00767437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3306F419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2CCF42EB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2646F110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0A9AB56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C2EDC6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CCB4CE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E519413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1AAAA78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FE974A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A2D149E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E7CC519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63A1FF6F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58D13DBC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E3A2B2A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4896CA3E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5BD97A39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4132C46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3A5B29B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C1C292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225221D9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3E94E4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86C1E4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6D3787F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49C251AA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3EC3C312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771F5AFC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08F26066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5568DD6E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3039D87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2CBF125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92F8CB1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70352A28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429F21C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DE0138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485A1761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433FCF76" w14:textId="77777777" w:rsidR="00CD6AC8" w:rsidRDefault="00CD6AC8">
            <w:pPr>
              <w:pStyle w:val="EMPTYCELLSTYLE"/>
            </w:pPr>
          </w:p>
        </w:tc>
      </w:tr>
      <w:tr w:rsidR="00CD6AC8" w14:paraId="0F35348F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56F1853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90410A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B1BCDA2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54ACB81C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11FF87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28BD57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988B66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CC99A7A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3D38221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D80E283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447E95BB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4742EE1E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6DB5BDC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03F578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90EECF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CA61F8A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6C14E07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7F47F0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9B97612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AF3849A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4B32EFB8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7C2355A2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299285A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78ADF250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4435DD60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617A7E8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3549B92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E0EF0E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33FBCB6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3F3756A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9050C6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1B9CF4A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30523E19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5E25145B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F8AC7A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1A19BD97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688B099E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8FCE258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58840BA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CC0F783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71E44C9B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5E5BC55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1AEEF0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2F14B783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48D0D982" w14:textId="77777777" w:rsidR="00CD6AC8" w:rsidRDefault="00CD6AC8">
            <w:pPr>
              <w:pStyle w:val="EMPTYCELLSTYLE"/>
            </w:pPr>
          </w:p>
        </w:tc>
      </w:tr>
      <w:tr w:rsidR="00CD6AC8" w14:paraId="23737688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072E0DB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D209E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0D33251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713E453C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CF2F9B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062E97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DA3BADF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D44D6C6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64F05AF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3DFC625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6AC16DA7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19989562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0DA791C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090CD4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E1FB69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1ABC519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55B523A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1249F4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4FEF45C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3F11C2E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23D2D160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69B72059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160D352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6A97B439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58E9DAD4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1E7CD4F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6034C1E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8BF7CF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FAEA308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39B133C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E1C839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6F1A622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7F7F0B23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47DB4509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1F445E8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532AB4BD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2864A03C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763F504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10BB5E6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F21D8AD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508272B0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37769DE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C95A50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73E9CBA5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6B3676AB" w14:textId="77777777" w:rsidR="00CD6AC8" w:rsidRDefault="00CD6AC8">
            <w:pPr>
              <w:pStyle w:val="EMPTYCELLSTYLE"/>
            </w:pPr>
          </w:p>
        </w:tc>
      </w:tr>
      <w:tr w:rsidR="00CD6AC8" w14:paraId="0C8C9BF3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1F97155A" w14:textId="77777777" w:rsidR="00CD6AC8" w:rsidRDefault="00CD6AC8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ADE4A" w14:textId="70FA090E" w:rsidR="00CD6AC8" w:rsidRDefault="00767437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4"/>
          </w:tcPr>
          <w:p w14:paraId="5BCE6006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1746A74B" w14:textId="77777777" w:rsidR="00CD6AC8" w:rsidRDefault="00CD6AC8">
            <w:pPr>
              <w:pStyle w:val="EMPTYCELLSTYLE"/>
            </w:pPr>
          </w:p>
        </w:tc>
      </w:tr>
      <w:tr w:rsidR="00CD6AC8" w14:paraId="4081CCAD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0947797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0CA3CD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DF4BED1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314965D7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7D4C42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8758D8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0C2E52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FDD1D92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70C44A2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55E6103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00BC80A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5A9FD12B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4028444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3D10F9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64F267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5834F38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1982BC5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780E4E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6DB00DC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ABCCA92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07B403EE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2007807A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AD898F1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42704079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67664383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5938E57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6C7B6C8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BC0B78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710DB53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3CBAEC1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A0058F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A61EC6D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09B7CC45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6B242F28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6632054B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28020083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6FDA7B80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BC0DC81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20D8163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CD8C4D3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430396C3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7BBB94F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64E0D8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5B692F55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6D49BA6D" w14:textId="77777777" w:rsidR="00CD6AC8" w:rsidRDefault="00CD6AC8">
            <w:pPr>
              <w:pStyle w:val="EMPTYCELLSTYLE"/>
            </w:pPr>
          </w:p>
        </w:tc>
      </w:tr>
      <w:tr w:rsidR="00CD6AC8" w14:paraId="5D5812D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E95E409" w14:textId="77777777" w:rsidR="00CD6AC8" w:rsidRDefault="00CD6AC8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A0948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0422EB19" w14:textId="77777777" w:rsidR="00CD6AC8" w:rsidRDefault="00CD6AC8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1CCB0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3C365507" w14:textId="77777777" w:rsidR="00CD6AC8" w:rsidRDefault="00CD6AC8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8C643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4D8AAE36" w14:textId="77777777" w:rsidR="00CD6AC8" w:rsidRDefault="00CD6AC8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A3E75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274AFD7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2EAE52D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08669723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0DE80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1C24BB98" w14:textId="77777777" w:rsidR="00CD6AC8" w:rsidRDefault="00CD6AC8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D7E60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5FFA4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1ECD1D7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3DEFD41E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34A948BC" w14:textId="77777777" w:rsidR="00CD6AC8" w:rsidRDefault="00CD6AC8">
            <w:pPr>
              <w:pStyle w:val="EMPTYCELLSTYLE"/>
            </w:pPr>
          </w:p>
        </w:tc>
      </w:tr>
      <w:tr w:rsidR="00CD6AC8" w14:paraId="270F8D89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16D8757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1F0D28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748707B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010FD3F6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7433D7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999C17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A9EEEBC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2E395E3E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69E12FF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EFAD0FA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772FFF60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0765101F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4B282DA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F6D63C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29A5F0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73D5CAC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0819225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747CEC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8D59532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24C96945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5DD84831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4D566E9F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7DE960B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012ED407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7C88D493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285008E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1729B41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BAC07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B766361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17CF6B6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B57851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7989752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73F1FCD4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257D3B44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5057690F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4466379F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20709A11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AD346B5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364C610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B320F46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A80B4D7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76A66FB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A19015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5C547D08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304D785E" w14:textId="77777777" w:rsidR="00CD6AC8" w:rsidRDefault="00CD6AC8">
            <w:pPr>
              <w:pStyle w:val="EMPTYCELLSTYLE"/>
            </w:pPr>
          </w:p>
        </w:tc>
      </w:tr>
      <w:tr w:rsidR="00CD6AC8" w14:paraId="2EBA156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AB57D0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89B76E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EBA8C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6457608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71FFD4F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1456B61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6479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0E5C2FB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19FCE2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AB3C6D7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013CE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686481C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2D3951E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A0C9A55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9813A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VÁLVULAS ANAL SAWYER Nº 01 (60,0 X 22,0) MM- - Produto médico hospitalar instrumental cirúrgico em aço inoxidável cirúrgico, autolavável em alta temperatura, leve, resistente queda com garantia de manchas e danos de 01 ano podendo ser processado em qualque</w:t>
            </w:r>
            <w:r>
              <w:rPr>
                <w:rFonts w:ascii="Arial" w:eastAsia="Arial" w:hAnsi="Arial" w:cs="Arial"/>
                <w:color w:val="000000"/>
                <w:sz w:val="18"/>
              </w:rPr>
              <w:t>r método de desinfecção, higienização e esterilização. Registro ANVISA.</w:t>
            </w:r>
          </w:p>
        </w:tc>
        <w:tc>
          <w:tcPr>
            <w:tcW w:w="80" w:type="dxa"/>
          </w:tcPr>
          <w:p w14:paraId="062F5974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61876046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218552EB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12CAD405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0A3484B5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BD3D2C5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2849A03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B933C5D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4A7F76FA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170441B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958FA3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058404CC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34B8C068" w14:textId="77777777" w:rsidR="00CD6AC8" w:rsidRDefault="00CD6AC8">
            <w:pPr>
              <w:pStyle w:val="EMPTYCELLSTYLE"/>
            </w:pPr>
          </w:p>
        </w:tc>
      </w:tr>
      <w:tr w:rsidR="00CD6AC8" w14:paraId="20264639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33D3A5B3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888DF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6BBBABC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4AF7B55C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BF555F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DEF28B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AF9BB5D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995B22E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2EE16EE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9690FE8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6E93E549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3AD00F97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5AF2E74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39E627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E34050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CB1FEA4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2382A14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57240D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B2E5158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AF3839E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D3EE9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66332385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52E68BF8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71947D16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688FA695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69F68A0D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21B1274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539FBE0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24A4D91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678E7589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5F3FFC0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4B3C08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6EECDE4A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1018BD63" w14:textId="77777777" w:rsidR="00CD6AC8" w:rsidRDefault="00CD6AC8">
            <w:pPr>
              <w:pStyle w:val="EMPTYCELLSTYLE"/>
            </w:pPr>
          </w:p>
        </w:tc>
      </w:tr>
      <w:tr w:rsidR="00CD6AC8" w14:paraId="53DC7B1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760C89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FBC7B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42A356A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324FED3D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F4D0CC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9F13E4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6EE5ABF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11C1307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2D12AB8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04AB4BB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0D043DBF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76C16F0C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75CE151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E0B3B2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FE99C3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019C6DD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47EED59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083E7E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F637229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51F7D6A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141B2247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6FFEBE4E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AD79F3D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5D04A606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16621D3B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4D082D3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DBC379B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AE02DC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6B08BAF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DEBA9A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4D7D61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73CFE35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09F10688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7E94499F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19D95E23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42FD247B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046D4C44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0138E6A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394B5DD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B5ABE38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3403307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50F24E5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AB50FD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0F2CA117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3E2CB304" w14:textId="77777777" w:rsidR="00CD6AC8" w:rsidRDefault="00CD6AC8">
            <w:pPr>
              <w:pStyle w:val="EMPTYCELLSTYLE"/>
            </w:pPr>
          </w:p>
        </w:tc>
      </w:tr>
      <w:tr w:rsidR="00CD6AC8" w14:paraId="67E990C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C6BFF7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357D8E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EA94C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0C5193F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0A72069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6932B46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FC8B7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57F3D55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04D5C8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2E377AA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29FAF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1764B7D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DEDA6F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12A64B5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668F2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VÁLVULAS ANAL SAWYER Nº 02 (70,0 X 25,0) MM- - Produto médico hospitalar instrumental cirúrgico em aço inoxidável, autolavável em alta temperatura, leve, resistente queda com garantia de manchas e danos de 01 ano. Podendo ser processado em qualquer método </w:t>
            </w:r>
            <w:r>
              <w:rPr>
                <w:rFonts w:ascii="Arial" w:eastAsia="Arial" w:hAnsi="Arial" w:cs="Arial"/>
                <w:color w:val="000000"/>
                <w:sz w:val="18"/>
              </w:rPr>
              <w:t>de desinfecção, higienização e esterilização. Registro ANVISA.</w:t>
            </w:r>
          </w:p>
        </w:tc>
        <w:tc>
          <w:tcPr>
            <w:tcW w:w="80" w:type="dxa"/>
          </w:tcPr>
          <w:p w14:paraId="2DD4C2B0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563DAB50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16E1F096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74D759C5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049BCC03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7EE42DD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3A8805D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F54854A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88A113E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23C45B8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EF91CD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75D55905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14C515FF" w14:textId="77777777" w:rsidR="00CD6AC8" w:rsidRDefault="00CD6AC8">
            <w:pPr>
              <w:pStyle w:val="EMPTYCELLSTYLE"/>
            </w:pPr>
          </w:p>
        </w:tc>
      </w:tr>
      <w:tr w:rsidR="00CD6AC8" w14:paraId="1B16CF52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06651F6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0719F55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51FA6A93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0ED77C6C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BCCE7B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EE339D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E2DE00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0F7D23E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6E4977C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385E73D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1304DB11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3C54CEBA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1C8B8E3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0DB82E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0390D1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7B70D68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248A2C8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3DAA6B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63A570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7298941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330B2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56EFEB56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4D2437CE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017DB37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4E5A25E8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736D1B08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BB300D6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5D33E03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A2C9876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BE1A67C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6ABC9EB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120B64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3EFCC02B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1650253" w14:textId="77777777" w:rsidR="00CD6AC8" w:rsidRDefault="00CD6AC8">
            <w:pPr>
              <w:pStyle w:val="EMPTYCELLSTYLE"/>
            </w:pPr>
          </w:p>
        </w:tc>
      </w:tr>
      <w:tr w:rsidR="00CD6AC8" w14:paraId="7B6ACCD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51C33D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FE77A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E41BD20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3B0164F1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F8A562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918FA6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E4A22A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D1FF1C0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5D8A3C7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B3ED31D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5435BB41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2C5D7D8A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19A5D13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95788F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E2E33B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D83A27D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4DFD848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1D2173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3D09F12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5736170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266DCEBF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5DA12CAF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B3C115D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1A72E3D2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449AAA42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7C827DF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52669D5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B6DDC8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B670D7D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0B7D20F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A678D0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19A672A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2B748861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30A0CE13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240E8AC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5CEE4F34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3D615B1A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AF0CCC9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62ED1AC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D292361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6E3F06F8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02FB43E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C69508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6F435A28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5E69EE8" w14:textId="77777777" w:rsidR="00CD6AC8" w:rsidRDefault="00CD6AC8">
            <w:pPr>
              <w:pStyle w:val="EMPTYCELLSTYLE"/>
            </w:pPr>
          </w:p>
        </w:tc>
      </w:tr>
      <w:tr w:rsidR="00CD6AC8" w14:paraId="5A04EA4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B408A6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60968E8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A5291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510E46B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BBAA8C1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2E8AD49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C93B3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20" w:type="dxa"/>
          </w:tcPr>
          <w:p w14:paraId="4BCB0D1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7C348F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9D2D205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FDCB1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1C5221B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5E4DBF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7D6CB07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8589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VÁLVULAS ANAL SAWYER Nº 03 (90,0 X 32,0) MM- - Produto médico hospitalar instrumental cirúrgico em aço inoxidável, autolavável em alta temperatura, leve, resistente queda com garantia de manchas e danos de 01 ano podendo ser processado em qualquer método d</w:t>
            </w:r>
            <w:r>
              <w:rPr>
                <w:rFonts w:ascii="Arial" w:eastAsia="Arial" w:hAnsi="Arial" w:cs="Arial"/>
                <w:color w:val="000000"/>
                <w:sz w:val="18"/>
              </w:rPr>
              <w:t>e desinfecção, higienização e esterilização. Registro ANVISA.</w:t>
            </w:r>
          </w:p>
        </w:tc>
        <w:tc>
          <w:tcPr>
            <w:tcW w:w="80" w:type="dxa"/>
          </w:tcPr>
          <w:p w14:paraId="2B0AC93D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57D6F549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6C8CE056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738735E1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252AF5A5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C1E8CFC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3B139BC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A4C016C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50DF8E29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2B5D938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FF1C40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38FA823C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7D630006" w14:textId="77777777" w:rsidR="00CD6AC8" w:rsidRDefault="00CD6AC8">
            <w:pPr>
              <w:pStyle w:val="EMPTYCELLSTYLE"/>
            </w:pPr>
          </w:p>
        </w:tc>
      </w:tr>
      <w:tr w:rsidR="00CD6AC8" w14:paraId="7ABC429C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099C88A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5322C01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0CEFFF4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203DE219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117A43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3047E4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E6C6DC0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0BB3C30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2A00AD5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705D8E3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365E675A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5EAFB2B2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1567500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776C01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1B4032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1E8DB7C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6D38FD5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E5CA00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27495F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DA9377C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27054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115C4705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1C1D5213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2BE272C7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295A07E6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7DEDC098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5027058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699CB3D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BAB1638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2D802C26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292A846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F26FC2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75A51520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5928511A" w14:textId="77777777" w:rsidR="00CD6AC8" w:rsidRDefault="00CD6AC8">
            <w:pPr>
              <w:pStyle w:val="EMPTYCELLSTYLE"/>
            </w:pPr>
          </w:p>
        </w:tc>
      </w:tr>
      <w:tr w:rsidR="00CD6AC8" w14:paraId="076A80C4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35457A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B37A9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1737D74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46A08968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7C4327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CD038A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B1A0E19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19BAE18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7C72C6D3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A429372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471F73ED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1CAF1A13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04880F9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2CBC32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E0B06E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8140A34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13D861A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F26372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81FA37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0CE2E0B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60C94FD5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2608978A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2AA57F5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4BFD2F24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4B064973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4B3CA4A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0859FBD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4E064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953ABEF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59F7B70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F3490A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E9D6693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2774F96F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4D91DDAE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6FF24B8D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3D495D47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428C4CC7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B6A3BEC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5589871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810DD65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5A0A2336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51F5BF4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BB91AB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67435A63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1DEF7BBB" w14:textId="77777777" w:rsidR="00CD6AC8" w:rsidRDefault="00CD6AC8">
            <w:pPr>
              <w:pStyle w:val="EMPTYCELLSTYLE"/>
            </w:pPr>
          </w:p>
        </w:tc>
      </w:tr>
      <w:tr w:rsidR="00CD6AC8" w14:paraId="70B9918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BDA8BC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317AC8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01F8D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0207365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9BCAACD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5F17CB4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C408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20" w:type="dxa"/>
          </w:tcPr>
          <w:p w14:paraId="54F23B0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BD03AE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E6FF626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2E7FF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59CAF37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9EAB6D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C74CF5D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3EF49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VÁLVULA SÃO MARCOS 45/60X130MM - 30CM- - Produto médico hospitalar instrumental cirúrgico em aço inoxidável, autolavável em alta temperatura, leve, resistente queda com garantia de manchas e danos de 01 ano podendo ser processado em qualquer método de desi</w:t>
            </w:r>
            <w:r>
              <w:rPr>
                <w:rFonts w:ascii="Arial" w:eastAsia="Arial" w:hAnsi="Arial" w:cs="Arial"/>
                <w:color w:val="000000"/>
                <w:sz w:val="18"/>
              </w:rPr>
              <w:t>nfecção, higienização e esterilização. Registro ANVISA.</w:t>
            </w:r>
          </w:p>
        </w:tc>
        <w:tc>
          <w:tcPr>
            <w:tcW w:w="80" w:type="dxa"/>
          </w:tcPr>
          <w:p w14:paraId="713FAED0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332265F6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9AE66B5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42A70D83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1DBE39AD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5B76895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0833E19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9621FF1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54704255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71AD924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AD211C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5801B51F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548E4352" w14:textId="77777777" w:rsidR="00CD6AC8" w:rsidRDefault="00CD6AC8">
            <w:pPr>
              <w:pStyle w:val="EMPTYCELLSTYLE"/>
            </w:pPr>
          </w:p>
        </w:tc>
      </w:tr>
      <w:tr w:rsidR="00CD6AC8" w14:paraId="285BF30D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1A11DC9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4844D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18546CC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70F9A20D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3CAB16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2058CC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9F64A2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8881CFA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48CC8CF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A49D4DF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2D785EBB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7DD6FF1A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3C057A1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92A732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C90064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C4E3966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4FFCC2D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ECB823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04EE56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DC35218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14CF8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03628F74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772601F2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08259296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247526BD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3D5BD483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6F473BE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6B0904C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40A494C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29AAC932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17F53BD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6045A5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600A1218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7D650ACA" w14:textId="77777777" w:rsidR="00CD6AC8" w:rsidRDefault="00CD6AC8">
            <w:pPr>
              <w:pStyle w:val="EMPTYCELLSTYLE"/>
            </w:pPr>
          </w:p>
        </w:tc>
      </w:tr>
      <w:tr w:rsidR="00CD6AC8" w14:paraId="47701D47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A88036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F668EA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E23E08D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516A71B0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B985F6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F91C76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69C2039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E8D0812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237B5A7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E49EBA8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04E26BDE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7D50E356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232E433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0D5814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9CC602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0915ADD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3357879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FF93AE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756106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BC020C1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34B53DB8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280D78C3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7DE9E2B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22669C7B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558DF1C0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41802F2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D9D2A21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661AB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51BB986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13A8F16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3416D8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012E873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406C3D8C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1381FF6D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7D30AAB9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4F1268E7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104F3CC3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ADACC52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46DD4A9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2828248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53CCC352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716DFF5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3E9DC0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5DAA4178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679E8563" w14:textId="77777777" w:rsidR="00CD6AC8" w:rsidRDefault="00CD6AC8">
            <w:pPr>
              <w:pStyle w:val="EMPTYCELLSTYLE"/>
            </w:pPr>
          </w:p>
        </w:tc>
      </w:tr>
      <w:tr w:rsidR="00CD6AC8" w14:paraId="27E9488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31FFF5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D947311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F3CAC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40" w:type="dxa"/>
          </w:tcPr>
          <w:p w14:paraId="2A97891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2734C3E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C4096ED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AE8FA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20" w:type="dxa"/>
          </w:tcPr>
          <w:p w14:paraId="42F8816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28A452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D8BF476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E200C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0D90234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DA6607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22CF90DF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5742F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VÁLVULA SÃO MARCOS 5/60X190MM - 33CM- - Produto médico hospitalar instrumental cirúrgico em aço inoxidável, autolavável em alta temperatura, leve, resistente queda com garantia de manchas e danos de 01 ano podendo ser processado em qualquer método de desin</w:t>
            </w:r>
            <w:r>
              <w:rPr>
                <w:rFonts w:ascii="Arial" w:eastAsia="Arial" w:hAnsi="Arial" w:cs="Arial"/>
                <w:color w:val="000000"/>
                <w:sz w:val="18"/>
              </w:rPr>
              <w:t>fecção, higienização e esterilização. Registro ANVISA.</w:t>
            </w:r>
          </w:p>
        </w:tc>
        <w:tc>
          <w:tcPr>
            <w:tcW w:w="80" w:type="dxa"/>
          </w:tcPr>
          <w:p w14:paraId="5676F941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2D4505B6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4BF8DB7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2507BDCB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3508E79E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1AA6E31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725226D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4A7F1AC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49EF33EB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78A78F7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F36D06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04E68825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1B019CCE" w14:textId="77777777" w:rsidR="00CD6AC8" w:rsidRDefault="00CD6AC8">
            <w:pPr>
              <w:pStyle w:val="EMPTYCELLSTYLE"/>
            </w:pPr>
          </w:p>
        </w:tc>
      </w:tr>
      <w:tr w:rsidR="00CD6AC8" w14:paraId="4FB2BCB0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3B8F432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20FCAD2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2E48EBD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0544C833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AC1075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A43AB5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111D3F2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3FCB77E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611828A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6DD4EC2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2323677B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2045AF07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2C58751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8919DA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559A10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A844EF5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00D5E1A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83F671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361BA0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7729EB54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5DCBB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1361C0B0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2829CFBE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6713818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725C8875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62EBD2BC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C00553C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03D2979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10E6FEB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61E87212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2D6D055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A739F0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50A9562A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B5B7C0D" w14:textId="77777777" w:rsidR="00CD6AC8" w:rsidRDefault="00CD6AC8">
            <w:pPr>
              <w:pStyle w:val="EMPTYCELLSTYLE"/>
            </w:pPr>
          </w:p>
        </w:tc>
      </w:tr>
      <w:tr w:rsidR="00CD6AC8" w14:paraId="676CDFEA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6FD8E1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41069D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1A76AFD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5EC016FE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A3EF92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CE7F4DA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9A919D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7508A32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77D2722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F71779D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1F06A637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5D236033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312E64A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BD882F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C24C97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A52D478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66ADD66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6084E2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7ABAC6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001AAA9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2AFCD490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40735082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2E46DE9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30593F97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6AE94351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11C874D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237EE44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BC9872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C311CEA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132F0C2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EF1470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93D8BE3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292C68D8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27BEF718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641A1847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58223D59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34986C34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67BDDCE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68F91CA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7CCECF7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4BAB7F58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0D4134F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99A24C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4981A47C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D8FF9C0" w14:textId="77777777" w:rsidR="00CD6AC8" w:rsidRDefault="00CD6AC8">
            <w:pPr>
              <w:pStyle w:val="EMPTYCELLSTYLE"/>
            </w:pPr>
          </w:p>
        </w:tc>
      </w:tr>
      <w:tr w:rsidR="00CD6AC8" w14:paraId="5E8FC43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6D6F17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F9694D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95C02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40" w:type="dxa"/>
          </w:tcPr>
          <w:p w14:paraId="465B7292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D472D92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EAC0E68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199DA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20" w:type="dxa"/>
          </w:tcPr>
          <w:p w14:paraId="0D681398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CC4681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5D91058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4D46A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5865B52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0E49B4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D25A60B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FD720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VÁLVULA SÃO MARCOS 45/60X260MM - 33CM- - Produto médico hospitalar instrumental cirúrgico em aço inoxidável, autolavável em alta temperatura, leve, resistente queda com garantia de manchas e danos de 01 ano podendo ser processado em qualquer método de desi</w:t>
            </w:r>
            <w:r>
              <w:rPr>
                <w:rFonts w:ascii="Arial" w:eastAsia="Arial" w:hAnsi="Arial" w:cs="Arial"/>
                <w:color w:val="000000"/>
                <w:sz w:val="18"/>
              </w:rPr>
              <w:t>nfecção, higienização e esterilização. Registro ANVISA.</w:t>
            </w:r>
          </w:p>
        </w:tc>
        <w:tc>
          <w:tcPr>
            <w:tcW w:w="80" w:type="dxa"/>
          </w:tcPr>
          <w:p w14:paraId="6FCCCC73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1ECC5236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1F7AB3F7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4156D61C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3B60BFAC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9A5F89D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3F3F4B5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A3949AC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2CC573B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743B1CC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ACB7D1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0B8AF63C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6D152094" w14:textId="77777777" w:rsidR="00CD6AC8" w:rsidRDefault="00CD6AC8">
            <w:pPr>
              <w:pStyle w:val="EMPTYCELLSTYLE"/>
            </w:pPr>
          </w:p>
        </w:tc>
      </w:tr>
      <w:tr w:rsidR="00CD6AC8" w14:paraId="68CCDF46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4C67C5A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1676AD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2CD3B0FA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50393066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D02A12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8EC544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D6A8AE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B5F8899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2B0836C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529C73B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5ECD0DF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7B9D3CA7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5A2CCBE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39732D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A8708D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96C42E2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194E92D9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66451E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1A6877A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CA7F94E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42911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37781644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14FB052D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7D024AFD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5C03BC3A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1658E1B4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AD767B1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64B1DF1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6C7936D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16F86EE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2E98132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B22BB73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1E7DDD52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5DA046E6" w14:textId="77777777" w:rsidR="00CD6AC8" w:rsidRDefault="00CD6AC8">
            <w:pPr>
              <w:pStyle w:val="EMPTYCELLSTYLE"/>
            </w:pPr>
          </w:p>
        </w:tc>
      </w:tr>
      <w:tr w:rsidR="00CD6AC8" w14:paraId="325FB52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69E706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749D49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66D63CC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6D9A52C3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465F1E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5FD4C6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416A164A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DE5F82A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1A6E309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04AAF5B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1C35E6C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5AE2A33A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439CC07C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F913BC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1AEF5E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01C1973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710920A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636724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1CAA58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063DB598" w14:textId="77777777" w:rsidR="00CD6AC8" w:rsidRDefault="00CD6AC8">
            <w:pPr>
              <w:pStyle w:val="EMPTYCELLSTYLE"/>
            </w:pPr>
          </w:p>
        </w:tc>
        <w:tc>
          <w:tcPr>
            <w:tcW w:w="780" w:type="dxa"/>
          </w:tcPr>
          <w:p w14:paraId="086C3182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</w:tcPr>
          <w:p w14:paraId="39B3FEED" w14:textId="77777777" w:rsidR="00CD6AC8" w:rsidRDefault="00CD6AC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9479480" w14:textId="77777777" w:rsidR="00CD6AC8" w:rsidRDefault="00CD6AC8">
            <w:pPr>
              <w:pStyle w:val="EMPTYCELLSTYLE"/>
            </w:pPr>
          </w:p>
        </w:tc>
        <w:tc>
          <w:tcPr>
            <w:tcW w:w="260" w:type="dxa"/>
          </w:tcPr>
          <w:p w14:paraId="5A18DA80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</w:tcPr>
          <w:p w14:paraId="06833ED7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740E658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759679F" w14:textId="77777777" w:rsidR="00CD6AC8" w:rsidRDefault="00CD6AC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BE9238A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6A054ABC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6810F3D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D66C43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A822E4D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0F36FBFE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4B6E05B5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56DDC0B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14368BF7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0BA43CA7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6B795CE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3BFAD01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00DA413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465C3CB3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5B918A0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968F0B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49E71224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40AFC685" w14:textId="77777777" w:rsidR="00CD6AC8" w:rsidRDefault="00CD6AC8">
            <w:pPr>
              <w:pStyle w:val="EMPTYCELLSTYLE"/>
            </w:pPr>
          </w:p>
        </w:tc>
      </w:tr>
      <w:tr w:rsidR="00CD6AC8" w14:paraId="298EE10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CB68FE3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BAB9B4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2F7BE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</w:t>
            </w:r>
          </w:p>
        </w:tc>
        <w:tc>
          <w:tcPr>
            <w:tcW w:w="40" w:type="dxa"/>
          </w:tcPr>
          <w:p w14:paraId="05972D9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13BB9268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1DEC4FE3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18279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20" w:type="dxa"/>
          </w:tcPr>
          <w:p w14:paraId="53B7089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FD252C4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2BDF9FA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BBE51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523102B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3D42FA48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4D886C08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53A83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ESPECULO DE PITANGA SANTOS - - Indicado para a execução de exames e procedimentos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proctológicos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. Articulação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Bivalvar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. Produto médico hospitalar instrumental cirúrgico em aço inoxidável, autolavável em alta temperatura, leve, resistente queda com garantia </w:t>
            </w:r>
            <w:r>
              <w:rPr>
                <w:rFonts w:ascii="Arial" w:eastAsia="Arial" w:hAnsi="Arial" w:cs="Arial"/>
                <w:color w:val="000000"/>
                <w:sz w:val="18"/>
              </w:rPr>
              <w:t>de manchas e danos de 01 ano podendo ser processado em qualquer método de desinfecção, higienização e esterilização. Registro ANVISA.</w:t>
            </w:r>
          </w:p>
        </w:tc>
        <w:tc>
          <w:tcPr>
            <w:tcW w:w="80" w:type="dxa"/>
          </w:tcPr>
          <w:p w14:paraId="2EC271A2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748E169C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0A0658CF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3089B3AC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2DBEA959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6738956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19685F1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414CDB2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D24056C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29F0DF5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8B4138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4F5DC123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5AC7442A" w14:textId="77777777" w:rsidR="00CD6AC8" w:rsidRDefault="00CD6AC8">
            <w:pPr>
              <w:pStyle w:val="EMPTYCELLSTYLE"/>
            </w:pPr>
          </w:p>
        </w:tc>
      </w:tr>
      <w:tr w:rsidR="00CD6AC8" w14:paraId="24F459E3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1" w:type="dxa"/>
          </w:tcPr>
          <w:p w14:paraId="695C180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D134EEB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38C73695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</w:tcPr>
          <w:p w14:paraId="4D85C839" w14:textId="77777777" w:rsidR="00CD6AC8" w:rsidRDefault="00CD6AC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05F013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7BF1C0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79A44D4D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2F368BDE" w14:textId="77777777" w:rsidR="00CD6AC8" w:rsidRDefault="00CD6AC8">
            <w:pPr>
              <w:pStyle w:val="EMPTYCELLSTYLE"/>
            </w:pPr>
          </w:p>
        </w:tc>
        <w:tc>
          <w:tcPr>
            <w:tcW w:w="540" w:type="dxa"/>
          </w:tcPr>
          <w:p w14:paraId="5AA0981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DF79F64" w14:textId="77777777" w:rsidR="00CD6AC8" w:rsidRDefault="00CD6AC8">
            <w:pPr>
              <w:pStyle w:val="EMPTYCELLSTYLE"/>
            </w:pPr>
          </w:p>
        </w:tc>
        <w:tc>
          <w:tcPr>
            <w:tcW w:w="140" w:type="dxa"/>
          </w:tcPr>
          <w:p w14:paraId="7FAAB4E3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52EA6871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</w:tcPr>
          <w:p w14:paraId="05B59A2F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22E8BC7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592EE55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00CE0933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7B43A69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6D5AF07B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</w:tcPr>
          <w:p w14:paraId="54C88D3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</w:tcPr>
          <w:p w14:paraId="2CDDDABC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D25C7" w14:textId="77777777" w:rsidR="00CD6AC8" w:rsidRDefault="00CD6AC8">
            <w:pPr>
              <w:pStyle w:val="EMPTYCELLSTYLE"/>
            </w:pPr>
          </w:p>
        </w:tc>
        <w:tc>
          <w:tcPr>
            <w:tcW w:w="80" w:type="dxa"/>
          </w:tcPr>
          <w:p w14:paraId="373F2813" w14:textId="77777777" w:rsidR="00CD6AC8" w:rsidRDefault="00CD6AC8">
            <w:pPr>
              <w:pStyle w:val="EMPTYCELLSTYLE"/>
            </w:pPr>
          </w:p>
        </w:tc>
        <w:tc>
          <w:tcPr>
            <w:tcW w:w="820" w:type="dxa"/>
          </w:tcPr>
          <w:p w14:paraId="0CF12025" w14:textId="77777777" w:rsidR="00CD6AC8" w:rsidRDefault="00CD6AC8">
            <w:pPr>
              <w:pStyle w:val="EMPTYCELLSTYLE"/>
            </w:pPr>
          </w:p>
        </w:tc>
        <w:tc>
          <w:tcPr>
            <w:tcW w:w="160" w:type="dxa"/>
          </w:tcPr>
          <w:p w14:paraId="196AEA9C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</w:tcPr>
          <w:p w14:paraId="35B71ADE" w14:textId="77777777" w:rsidR="00CD6AC8" w:rsidRDefault="00CD6AC8">
            <w:pPr>
              <w:pStyle w:val="EMPTYCELLSTYLE"/>
            </w:pPr>
          </w:p>
        </w:tc>
        <w:tc>
          <w:tcPr>
            <w:tcW w:w="520" w:type="dxa"/>
          </w:tcPr>
          <w:p w14:paraId="4C8E9954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59D0DD3" w14:textId="77777777" w:rsidR="00CD6AC8" w:rsidRDefault="00CD6AC8">
            <w:pPr>
              <w:pStyle w:val="EMPTYCELLSTYLE"/>
            </w:pPr>
          </w:p>
        </w:tc>
        <w:tc>
          <w:tcPr>
            <w:tcW w:w="320" w:type="dxa"/>
          </w:tcPr>
          <w:p w14:paraId="4528171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E0BADF8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111DD54B" w14:textId="77777777" w:rsidR="00CD6AC8" w:rsidRDefault="00CD6AC8">
            <w:pPr>
              <w:pStyle w:val="EMPTYCELLSTYLE"/>
            </w:pPr>
          </w:p>
        </w:tc>
        <w:tc>
          <w:tcPr>
            <w:tcW w:w="440" w:type="dxa"/>
          </w:tcPr>
          <w:p w14:paraId="408C5BB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3A646A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4"/>
          </w:tcPr>
          <w:p w14:paraId="7CF24F95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76E4072E" w14:textId="77777777" w:rsidR="00CD6AC8" w:rsidRDefault="00CD6AC8">
            <w:pPr>
              <w:pStyle w:val="EMPTYCELLSTYLE"/>
            </w:pPr>
          </w:p>
        </w:tc>
      </w:tr>
      <w:tr w:rsidR="00CD6AC8" w14:paraId="2AC75B2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0"/>
        </w:trPr>
        <w:tc>
          <w:tcPr>
            <w:tcW w:w="1" w:type="dxa"/>
          </w:tcPr>
          <w:p w14:paraId="4D291BC7" w14:textId="77777777" w:rsidR="00CD6AC8" w:rsidRDefault="00CD6AC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40" w:type="dxa"/>
            <w:gridSpan w:val="2"/>
          </w:tcPr>
          <w:p w14:paraId="3D1B719E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0E28972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BFCC74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2136983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C3ABAA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069D9A50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735A4C9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FFF95EE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B2775F2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3E49E6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49CC46F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4D289DF5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A408C5C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9555C6C" w14:textId="77777777" w:rsidR="00CD6AC8" w:rsidRDefault="00CD6AC8">
            <w:pPr>
              <w:pStyle w:val="EMPTYCELLSTYLE"/>
            </w:pPr>
          </w:p>
        </w:tc>
      </w:tr>
      <w:tr w:rsidR="00CD6AC8" w14:paraId="49EC12C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40"/>
        </w:trPr>
        <w:tc>
          <w:tcPr>
            <w:tcW w:w="1" w:type="dxa"/>
          </w:tcPr>
          <w:p w14:paraId="3D00985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AE0619F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D0DF6D0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BC27289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DB0DE0A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5431189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79045775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69C2787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FA541FB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1E10F28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F2442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29EED0B1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8F28A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D629D" w14:textId="77777777" w:rsidR="00CD6AC8" w:rsidRDefault="00767437"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14:paraId="458CE9A4" w14:textId="77777777" w:rsidR="00CD6AC8" w:rsidRDefault="00CD6AC8">
            <w:pPr>
              <w:pStyle w:val="EMPTYCELLSTYLE"/>
            </w:pPr>
          </w:p>
        </w:tc>
      </w:tr>
      <w:tr w:rsidR="00CD6AC8" w14:paraId="4847A1D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440"/>
        </w:trPr>
        <w:tc>
          <w:tcPr>
            <w:tcW w:w="1" w:type="dxa"/>
          </w:tcPr>
          <w:p w14:paraId="0099C3E7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5FD1357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8DBC0B4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17CA567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5E220C8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F10739F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053061DF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C2769F3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F18631E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59F7FEA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2FB245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7AD68B4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296B875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B2F05AB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5F94E90" w14:textId="77777777" w:rsidR="00CD6AC8" w:rsidRDefault="00CD6AC8">
            <w:pPr>
              <w:pStyle w:val="EMPTYCELLSTYLE"/>
            </w:pPr>
          </w:p>
        </w:tc>
      </w:tr>
      <w:tr w:rsidR="00CD6AC8" w14:paraId="3471E3E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7F18591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1DE892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00B91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</w:t>
            </w:r>
          </w:p>
        </w:tc>
        <w:tc>
          <w:tcPr>
            <w:tcW w:w="120" w:type="dxa"/>
            <w:gridSpan w:val="3"/>
          </w:tcPr>
          <w:p w14:paraId="6778B468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DE7DA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56A46984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0C630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0D702C75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6324A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ESTILETE MALEÁVEL PARA FÍSTULA, DE 20 CM X 1,66 MM - - Design maleável para facilitar a manipulação em áreas de difícil acesso. Produto médico hospitalar instrumental cirúrgico em aço inoxidável, autolavável em alta temperatura, leve, resistente queda com </w:t>
            </w:r>
            <w:r>
              <w:rPr>
                <w:rFonts w:ascii="Arial" w:eastAsia="Arial" w:hAnsi="Arial" w:cs="Arial"/>
                <w:color w:val="000000"/>
                <w:sz w:val="18"/>
              </w:rPr>
              <w:t>garantia de manchas e danos de 01 ano podendo ser processado em qualquer método de desinfecção, higienização e esterilização. Registro ANVISA.</w:t>
            </w:r>
          </w:p>
        </w:tc>
        <w:tc>
          <w:tcPr>
            <w:tcW w:w="1540" w:type="dxa"/>
            <w:gridSpan w:val="4"/>
          </w:tcPr>
          <w:p w14:paraId="22A3F3B0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6C86043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0219C17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46E0F93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D583F7C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3D886405" w14:textId="77777777" w:rsidR="00CD6AC8" w:rsidRDefault="00CD6AC8">
            <w:pPr>
              <w:pStyle w:val="EMPTYCELLSTYLE"/>
            </w:pPr>
          </w:p>
        </w:tc>
      </w:tr>
      <w:tr w:rsidR="00CD6AC8" w14:paraId="5D4D477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1360"/>
        </w:trPr>
        <w:tc>
          <w:tcPr>
            <w:tcW w:w="1" w:type="dxa"/>
          </w:tcPr>
          <w:p w14:paraId="1041688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85367FF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2C96585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3488EE3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9E5FC7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3CD0972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5BF01E13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BEA512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F5D63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73E5B22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3AFBB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7D7AFE9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58847767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E58AA0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3D03FEA8" w14:textId="77777777" w:rsidR="00CD6AC8" w:rsidRDefault="00CD6AC8">
            <w:pPr>
              <w:pStyle w:val="EMPTYCELLSTYLE"/>
            </w:pPr>
          </w:p>
        </w:tc>
      </w:tr>
      <w:tr w:rsidR="00CD6AC8" w14:paraId="588BC88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78BBE1F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AD9C2D6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F14656E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C84170E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2757C1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025FF2F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6CBB618C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9A2FE4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52C3DBC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D490B2B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63E617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22DDAD6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24311DF5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B570E28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5C6D951" w14:textId="77777777" w:rsidR="00CD6AC8" w:rsidRDefault="00CD6AC8">
            <w:pPr>
              <w:pStyle w:val="EMPTYCELLSTYLE"/>
            </w:pPr>
          </w:p>
        </w:tc>
      </w:tr>
      <w:tr w:rsidR="00CD6AC8" w14:paraId="7802CDB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05989D3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AD3127A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8BC92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</w:t>
            </w:r>
          </w:p>
        </w:tc>
        <w:tc>
          <w:tcPr>
            <w:tcW w:w="120" w:type="dxa"/>
            <w:gridSpan w:val="3"/>
          </w:tcPr>
          <w:p w14:paraId="18E6F63F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1941E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591C3CCE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5990F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0DDD8F59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0F3F8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GRAMPEADOR LINEAR CORTANTE 80MM COM GRAMPOS DE 4,8MM- - Embalado individualmente em grau cirúrgico esterilizado em oxido de etileno, sistema de travamento localizado em haste, sistema de controle tissular onde deverá permitir que os grampos se formem em B </w:t>
            </w:r>
            <w:r>
              <w:rPr>
                <w:rFonts w:ascii="Arial" w:eastAsia="Arial" w:hAnsi="Arial" w:cs="Arial"/>
                <w:color w:val="000000"/>
                <w:sz w:val="18"/>
              </w:rPr>
              <w:t>do início ao final da linha de grampeamento. Disparo ambidestro, lâmina incorporada em carga garantindo efetividade em corte.</w:t>
            </w:r>
          </w:p>
        </w:tc>
        <w:tc>
          <w:tcPr>
            <w:tcW w:w="1540" w:type="dxa"/>
            <w:gridSpan w:val="4"/>
          </w:tcPr>
          <w:p w14:paraId="762C3221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8C0F4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033EBCA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72E99705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6539793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4FEAA683" w14:textId="77777777" w:rsidR="00CD6AC8" w:rsidRDefault="00CD6AC8">
            <w:pPr>
              <w:pStyle w:val="EMPTYCELLSTYLE"/>
            </w:pPr>
          </w:p>
        </w:tc>
      </w:tr>
      <w:tr w:rsidR="00CD6AC8" w14:paraId="439E8D0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1360"/>
        </w:trPr>
        <w:tc>
          <w:tcPr>
            <w:tcW w:w="1" w:type="dxa"/>
          </w:tcPr>
          <w:p w14:paraId="1E9A2B43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7A7E16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543D62D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67C616D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B26DB5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27B429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62376907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2C50D1C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49D4C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C635A4E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A8C502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3ECD97E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060760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9C369F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76E829F5" w14:textId="77777777" w:rsidR="00CD6AC8" w:rsidRDefault="00CD6AC8">
            <w:pPr>
              <w:pStyle w:val="EMPTYCELLSTYLE"/>
            </w:pPr>
          </w:p>
        </w:tc>
      </w:tr>
      <w:tr w:rsidR="00CD6AC8" w14:paraId="5A94E8F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3496111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1AE311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E85EE1A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30C16B6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D037F4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FF84CE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64967B4C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04EFBE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46E43C2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52A4D81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2EC3A8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B8D75C0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2CEB2F9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58CF8BC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1C2F3870" w14:textId="77777777" w:rsidR="00CD6AC8" w:rsidRDefault="00CD6AC8">
            <w:pPr>
              <w:pStyle w:val="EMPTYCELLSTYLE"/>
            </w:pPr>
          </w:p>
        </w:tc>
      </w:tr>
      <w:tr w:rsidR="00CD6AC8" w14:paraId="2B6F989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1DBB3CF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1F2175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348CA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</w:t>
            </w:r>
          </w:p>
        </w:tc>
        <w:tc>
          <w:tcPr>
            <w:tcW w:w="120" w:type="dxa"/>
            <w:gridSpan w:val="3"/>
          </w:tcPr>
          <w:p w14:paraId="321C4B92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BDFE2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4B188B49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4537B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462345A3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361A5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GRAMPEADOR LINEAR CORTANTE 80MM COM GRAMPOS DE 3,8MM- - Embalado individualmente em grau cirúrgico esterilizado em oxido de etileno, sistema de travamento localizado em haste, sistema de controle tissular onde deverá permitir que os grampos se formem em B 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do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inicio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ao final da linha de grampeamento. Disparo ambidestro, lâmina incorporada em carga garantindo efetividade em corte. Acompanha 50 unidades de recarga.</w:t>
            </w:r>
          </w:p>
        </w:tc>
        <w:tc>
          <w:tcPr>
            <w:tcW w:w="1540" w:type="dxa"/>
            <w:gridSpan w:val="4"/>
          </w:tcPr>
          <w:p w14:paraId="1835D235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CDF7D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FAAFDD3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DD8835D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6343611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5C0AF541" w14:textId="77777777" w:rsidR="00CD6AC8" w:rsidRDefault="00CD6AC8">
            <w:pPr>
              <w:pStyle w:val="EMPTYCELLSTYLE"/>
            </w:pPr>
          </w:p>
        </w:tc>
      </w:tr>
      <w:tr w:rsidR="00CD6AC8" w14:paraId="0358D05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1360"/>
        </w:trPr>
        <w:tc>
          <w:tcPr>
            <w:tcW w:w="1" w:type="dxa"/>
          </w:tcPr>
          <w:p w14:paraId="733E2B8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19B7BC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CAA7658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8B0003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8C3840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356BBD4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21707FEC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E83448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AAD29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641D33D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651A0B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48FEA0B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012861B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1AF990B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588F0FAA" w14:textId="77777777" w:rsidR="00CD6AC8" w:rsidRDefault="00CD6AC8">
            <w:pPr>
              <w:pStyle w:val="EMPTYCELLSTYLE"/>
            </w:pPr>
          </w:p>
        </w:tc>
      </w:tr>
      <w:tr w:rsidR="00CD6AC8" w14:paraId="0A16A44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013D5C7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1035CA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AEC5EF3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036A14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30962AC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A1B3F6B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625CCB07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CE5BF9C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4F48503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9F868E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9F9AD7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A8134DB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9D581FD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E884E0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193E6789" w14:textId="77777777" w:rsidR="00CD6AC8" w:rsidRDefault="00CD6AC8">
            <w:pPr>
              <w:pStyle w:val="EMPTYCELLSTYLE"/>
            </w:pPr>
          </w:p>
        </w:tc>
      </w:tr>
      <w:tr w:rsidR="00CD6AC8" w14:paraId="51D1E3D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21A9D3E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B33D62F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C8D8F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20" w:type="dxa"/>
            <w:gridSpan w:val="3"/>
          </w:tcPr>
          <w:p w14:paraId="1CBF818A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955C2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21BBF062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1B1A6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5609032C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B8EF8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Grampeador circular CORTANTE intraluminal - Material Grampo: Titânio, Diâmetro Grampo: Cerca De 24 MM- - Esterilidade*: Estéril, Descartável - GRAMPEADOR cirúrgico, tipo CIRCULAR INTRALUMINAL MECÂNICO, TAMANHO 24 mm, utilizado para anastomoses digestivas, </w:t>
            </w:r>
            <w:r>
              <w:rPr>
                <w:rFonts w:ascii="Arial" w:eastAsia="Arial" w:hAnsi="Arial" w:cs="Arial"/>
                <w:color w:val="000000"/>
                <w:sz w:val="18"/>
              </w:rPr>
              <w:t>com cabeça destacável de DIÂMETROS DE 24 mm, TRAVA DE SEGURANÇA, grampos em titânio pré-carregados no grampeador. ESTÉRIL, descartável. modelo deverá ser recarregável.</w:t>
            </w:r>
          </w:p>
        </w:tc>
        <w:tc>
          <w:tcPr>
            <w:tcW w:w="1540" w:type="dxa"/>
            <w:gridSpan w:val="4"/>
          </w:tcPr>
          <w:p w14:paraId="46388DB8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2A1AC9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F66705A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67F0E438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F7019AE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A95D9D1" w14:textId="77777777" w:rsidR="00CD6AC8" w:rsidRDefault="00CD6AC8">
            <w:pPr>
              <w:pStyle w:val="EMPTYCELLSTYLE"/>
            </w:pPr>
          </w:p>
        </w:tc>
      </w:tr>
      <w:tr w:rsidR="00CD6AC8" w14:paraId="0E778DF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1580"/>
        </w:trPr>
        <w:tc>
          <w:tcPr>
            <w:tcW w:w="1" w:type="dxa"/>
          </w:tcPr>
          <w:p w14:paraId="7C1EA2CB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5830F8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85B713C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13EE27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2A42276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CAEFF8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7D64D488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03A64A3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3852C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288DF86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7F3D8F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0D67769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7EAFCA29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8EB90FD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40260AC2" w14:textId="77777777" w:rsidR="00CD6AC8" w:rsidRDefault="00CD6AC8">
            <w:pPr>
              <w:pStyle w:val="EMPTYCELLSTYLE"/>
            </w:pPr>
          </w:p>
        </w:tc>
      </w:tr>
      <w:tr w:rsidR="00CD6AC8" w14:paraId="0C3330B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1B8D2BB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D40605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DF7BA2C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ADE0FB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09CE375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CEFD75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18DE5862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F16A24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C81A5F1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4C7F799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6729BB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5CDCF44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23955E96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45A7623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D72E7CC" w14:textId="77777777" w:rsidR="00CD6AC8" w:rsidRDefault="00CD6AC8">
            <w:pPr>
              <w:pStyle w:val="EMPTYCELLSTYLE"/>
            </w:pPr>
          </w:p>
        </w:tc>
      </w:tr>
      <w:tr w:rsidR="00CD6AC8" w14:paraId="009FD79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22E17BE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5B446E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CFEF0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</w:t>
            </w:r>
          </w:p>
        </w:tc>
        <w:tc>
          <w:tcPr>
            <w:tcW w:w="120" w:type="dxa"/>
            <w:gridSpan w:val="3"/>
          </w:tcPr>
          <w:p w14:paraId="29AD01E6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E9DAF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30642734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0CDA3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0A1D8E3B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620C3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Grampeador circular CORTANTE intraluminal - Material Grampo: Titânio, Diâmetro Grampo: Cerca De 26 MM- - Esterilidade*: Estéril, Descartável - GRAMPEADOR cirúrgico, tipo CIRCULAR INTRALUMINAL MECÂNICO, TAMANHO 26 mm, utilizado para anastomoses digestivas, </w:t>
            </w:r>
            <w:r>
              <w:rPr>
                <w:rFonts w:ascii="Arial" w:eastAsia="Arial" w:hAnsi="Arial" w:cs="Arial"/>
                <w:color w:val="000000"/>
                <w:sz w:val="18"/>
              </w:rPr>
              <w:t>com cabeça destacável de DIÂMETROS DE 26 mm, TRAVA DE SEGURANÇA, grampos em titânio pré-carregados no grampeador. ESTÉRIL, descartável. modelo deverá ser recarregável.</w:t>
            </w:r>
          </w:p>
        </w:tc>
        <w:tc>
          <w:tcPr>
            <w:tcW w:w="1540" w:type="dxa"/>
            <w:gridSpan w:val="4"/>
          </w:tcPr>
          <w:p w14:paraId="59839C93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91A950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BD447BE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19D13D2F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B2502FA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5EFEE90" w14:textId="77777777" w:rsidR="00CD6AC8" w:rsidRDefault="00CD6AC8">
            <w:pPr>
              <w:pStyle w:val="EMPTYCELLSTYLE"/>
            </w:pPr>
          </w:p>
        </w:tc>
      </w:tr>
      <w:tr w:rsidR="00CD6AC8" w14:paraId="1E6A430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1580"/>
        </w:trPr>
        <w:tc>
          <w:tcPr>
            <w:tcW w:w="1" w:type="dxa"/>
          </w:tcPr>
          <w:p w14:paraId="0F1D939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B2FCDC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99B91CC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03529BB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28ED70D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DD120B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780A27CE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8A5F4C2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B981B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EF737A6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D1EAE1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D09EA46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506D363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8C53A44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11590039" w14:textId="77777777" w:rsidR="00CD6AC8" w:rsidRDefault="00CD6AC8">
            <w:pPr>
              <w:pStyle w:val="EMPTYCELLSTYLE"/>
            </w:pPr>
          </w:p>
        </w:tc>
      </w:tr>
      <w:tr w:rsidR="00CD6AC8" w14:paraId="0358B25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6D9B3A5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719F5AB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9F287D9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526ADF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DABB15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481F2B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5FE0AF47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B11DF8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AD79181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AF5D69C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36E2D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38A9D0A3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65B5D853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38E390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7D7EC501" w14:textId="77777777" w:rsidR="00CD6AC8" w:rsidRDefault="00CD6AC8">
            <w:pPr>
              <w:pStyle w:val="EMPTYCELLSTYLE"/>
            </w:pPr>
          </w:p>
        </w:tc>
      </w:tr>
      <w:tr w:rsidR="00CD6AC8" w14:paraId="76F5D5C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7CBDD079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F3A640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D9521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20" w:type="dxa"/>
            <w:gridSpan w:val="3"/>
          </w:tcPr>
          <w:p w14:paraId="138EEF74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4EE29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1FB17D81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872D6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65CA65B0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C0B26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Grampeador circular CORTANTE intraluminal - Material Grampo: Titânio, Diâmetro Grampo: Cerca De 29 MM- - Esterilidade*: Estéril, Descartável - GRAMPEADOR cirúrgico, tipo CIRCULAR INTRALUMINAL MECÂNICO, TAMANHO 29 mm, utilizado para anastomoses digestivas, </w:t>
            </w:r>
            <w:r>
              <w:rPr>
                <w:rFonts w:ascii="Arial" w:eastAsia="Arial" w:hAnsi="Arial" w:cs="Arial"/>
                <w:color w:val="000000"/>
                <w:sz w:val="18"/>
              </w:rPr>
              <w:t>com cabeça destacável de DIÂMETROS DE 29 mm, TRAVA DE SEGURANÇA, grampos em titânio pré-carregados no grampeador. ESTÉRIL, descartável. modelo deverá ser recarregável</w:t>
            </w:r>
          </w:p>
        </w:tc>
        <w:tc>
          <w:tcPr>
            <w:tcW w:w="1540" w:type="dxa"/>
            <w:gridSpan w:val="4"/>
          </w:tcPr>
          <w:p w14:paraId="03346E1A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D707EE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2FC0A116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BF09293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733D31E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A36E4D8" w14:textId="77777777" w:rsidR="00CD6AC8" w:rsidRDefault="00CD6AC8">
            <w:pPr>
              <w:pStyle w:val="EMPTYCELLSTYLE"/>
            </w:pPr>
          </w:p>
        </w:tc>
      </w:tr>
      <w:tr w:rsidR="00CD6AC8" w14:paraId="16C201A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1580"/>
        </w:trPr>
        <w:tc>
          <w:tcPr>
            <w:tcW w:w="1" w:type="dxa"/>
          </w:tcPr>
          <w:p w14:paraId="5016628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CE69A7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AB7DD45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AB08358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0ABBAA9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724AA42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74A456AD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F9E2D99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81F12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DCE33C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C064BA4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8909A0F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E73163A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2894AC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FDC7004" w14:textId="77777777" w:rsidR="00CD6AC8" w:rsidRDefault="00CD6AC8">
            <w:pPr>
              <w:pStyle w:val="EMPTYCELLSTYLE"/>
            </w:pPr>
          </w:p>
        </w:tc>
      </w:tr>
      <w:tr w:rsidR="00CD6AC8" w14:paraId="3A9B823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2BC61FFD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C5E8DA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582D906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CC8F53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DA33C52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A4DCF1C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260F3D4A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1AF0ABD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33BB9BF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55199FF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68D9BA8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61997BEF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58345BFC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BB9BC6B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4F7E47F6" w14:textId="77777777" w:rsidR="00CD6AC8" w:rsidRDefault="00CD6AC8">
            <w:pPr>
              <w:pStyle w:val="EMPTYCELLSTYLE"/>
            </w:pPr>
          </w:p>
        </w:tc>
      </w:tr>
      <w:tr w:rsidR="00CD6AC8" w14:paraId="6CE6069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7ADEFCE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799E97C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F2EB6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</w:t>
            </w:r>
          </w:p>
        </w:tc>
        <w:tc>
          <w:tcPr>
            <w:tcW w:w="120" w:type="dxa"/>
            <w:gridSpan w:val="3"/>
          </w:tcPr>
          <w:p w14:paraId="63CFCED6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ED5F6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23A31FA0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10E1F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7787A2A9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820B6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GRAMPEADOR CIRÚRGICO, FORMATO LINEAR, TIPO ARTICULADO, COMPRIMENTO CERCA DE 40MM- - MODELO RECARREGÁVEL, CARREGADO C/ GRAMPO TITÂNIO, APLICAÇÃO* P/ TECIDO ESPESSO, ESTÉRIL, DESCARTÁVEL. ACOMPANHA 20 UNIDADES DE RECARGA.</w:t>
            </w:r>
          </w:p>
        </w:tc>
        <w:tc>
          <w:tcPr>
            <w:tcW w:w="1540" w:type="dxa"/>
            <w:gridSpan w:val="4"/>
          </w:tcPr>
          <w:p w14:paraId="008BAE94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9B509A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1412E9C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CA5BFD8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BDA743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FC67E3F" w14:textId="77777777" w:rsidR="00CD6AC8" w:rsidRDefault="00CD6AC8">
            <w:pPr>
              <w:pStyle w:val="EMPTYCELLSTYLE"/>
            </w:pPr>
          </w:p>
        </w:tc>
      </w:tr>
      <w:tr w:rsidR="00CD6AC8" w14:paraId="0C71B36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960"/>
        </w:trPr>
        <w:tc>
          <w:tcPr>
            <w:tcW w:w="1" w:type="dxa"/>
          </w:tcPr>
          <w:p w14:paraId="4F9872B3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7529C0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CF73BA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C97A3A0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06D111D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3362CDF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10644EB7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2C84F0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4EFD0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8A0C586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AC659A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66B444C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1C27FA8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4C26ACD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718813EF" w14:textId="77777777" w:rsidR="00CD6AC8" w:rsidRDefault="00CD6AC8">
            <w:pPr>
              <w:pStyle w:val="EMPTYCELLSTYLE"/>
            </w:pPr>
          </w:p>
        </w:tc>
      </w:tr>
      <w:tr w:rsidR="00CD6AC8" w14:paraId="1E20A29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00FB7E50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297005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FBB490F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EE9034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11EE6DE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8BB388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5F733CEC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F525BD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1B5B519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2F1806F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5D90201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12EDED7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E27CF53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49683D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330B1C5" w14:textId="77777777" w:rsidR="00CD6AC8" w:rsidRDefault="00CD6AC8">
            <w:pPr>
              <w:pStyle w:val="EMPTYCELLSTYLE"/>
            </w:pPr>
          </w:p>
        </w:tc>
      </w:tr>
      <w:tr w:rsidR="00CD6AC8" w14:paraId="13CAE57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650A546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5482DA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CCF12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</w:t>
            </w:r>
          </w:p>
        </w:tc>
        <w:tc>
          <w:tcPr>
            <w:tcW w:w="120" w:type="dxa"/>
            <w:gridSpan w:val="3"/>
          </w:tcPr>
          <w:p w14:paraId="7B10B243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3B48B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1F820A3F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CCE1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70F3C434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AF161" w14:textId="77777777" w:rsidR="00CD6AC8" w:rsidRDefault="00767437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Grampeador circular CORTANTE intraluminal - Material Grampo: Titânio, Diâmetro Grampo: Cerca De 21 MM - Estéril, Descartável - GRAMPEADOR cirúrgico, tipo CIRCULAR INTRALUMINAL MECÂNICO, TAMANHO 21 mm, utilizado para anastomoses digestivas, com cabeça desta</w:t>
            </w:r>
            <w:r>
              <w:rPr>
                <w:rFonts w:ascii="Arial" w:eastAsia="Arial" w:hAnsi="Arial" w:cs="Arial"/>
                <w:color w:val="000000"/>
                <w:sz w:val="18"/>
              </w:rPr>
              <w:t>cável de DIÂMETROS DE 21 mm, TRAVA DE SEGURANÇA, grampos em titânio pré-carregados no grampeador. ESTÉRIL, descartável. modelo deverá ser recarregável.</w:t>
            </w:r>
          </w:p>
        </w:tc>
        <w:tc>
          <w:tcPr>
            <w:tcW w:w="1540" w:type="dxa"/>
            <w:gridSpan w:val="4"/>
          </w:tcPr>
          <w:p w14:paraId="68CB050E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F8DDCB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059A1F7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59A744C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105EA59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5AFC1553" w14:textId="77777777" w:rsidR="00CD6AC8" w:rsidRDefault="00CD6AC8">
            <w:pPr>
              <w:pStyle w:val="EMPTYCELLSTYLE"/>
            </w:pPr>
          </w:p>
        </w:tc>
      </w:tr>
      <w:tr w:rsidR="00CD6AC8" w14:paraId="02FB395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1580"/>
        </w:trPr>
        <w:tc>
          <w:tcPr>
            <w:tcW w:w="1" w:type="dxa"/>
          </w:tcPr>
          <w:p w14:paraId="69D138F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83C49C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C1A5CD4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6807C9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3FF6A88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8A6CC4F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21F8B191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CC0CA5C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01E96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A42414D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ACFF48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6E49272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49D2EA4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B721E27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3FB83C7" w14:textId="77777777" w:rsidR="00CD6AC8" w:rsidRDefault="00CD6AC8">
            <w:pPr>
              <w:pStyle w:val="EMPTYCELLSTYLE"/>
            </w:pPr>
          </w:p>
        </w:tc>
      </w:tr>
      <w:tr w:rsidR="00CD6AC8" w14:paraId="025CFC7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120"/>
        </w:trPr>
        <w:tc>
          <w:tcPr>
            <w:tcW w:w="1" w:type="dxa"/>
          </w:tcPr>
          <w:p w14:paraId="7AD2B1F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022CE6" w14:textId="77777777" w:rsidR="00CD6AC8" w:rsidRDefault="00CD6AC8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E8127C7" w14:textId="77777777" w:rsidR="00CD6AC8" w:rsidRDefault="00CD6AC8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BDFEE49" w14:textId="77777777" w:rsidR="00CD6AC8" w:rsidRDefault="00CD6AC8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8C54B01" w14:textId="77777777" w:rsidR="00CD6AC8" w:rsidRDefault="00CD6AC8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DB08CF" w14:textId="77777777" w:rsidR="00CD6AC8" w:rsidRDefault="00CD6AC8">
            <w:pPr>
              <w:pStyle w:val="EMPTYCELLSTYLE"/>
            </w:pPr>
          </w:p>
        </w:tc>
        <w:tc>
          <w:tcPr>
            <w:tcW w:w="700" w:type="dxa"/>
          </w:tcPr>
          <w:p w14:paraId="54ED9D74" w14:textId="77777777" w:rsidR="00CD6AC8" w:rsidRDefault="00CD6AC8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BE4415" w14:textId="77777777" w:rsidR="00CD6AC8" w:rsidRDefault="00CD6AC8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046A469" w14:textId="77777777" w:rsidR="00CD6AC8" w:rsidRDefault="00CD6AC8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11E0E43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15EA1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8C1842F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2F90280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E1B30E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E9EEFAA" w14:textId="77777777" w:rsidR="00CD6AC8" w:rsidRDefault="00CD6AC8">
            <w:pPr>
              <w:pStyle w:val="EMPTYCELLSTYLE"/>
            </w:pPr>
          </w:p>
        </w:tc>
      </w:tr>
      <w:tr w:rsidR="00CD6AC8" w14:paraId="5C2C04F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320"/>
        </w:trPr>
        <w:tc>
          <w:tcPr>
            <w:tcW w:w="1" w:type="dxa"/>
          </w:tcPr>
          <w:p w14:paraId="444F15EF" w14:textId="77777777" w:rsidR="00CD6AC8" w:rsidRDefault="00CD6AC8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CD6AC8" w14:paraId="3A5A4E7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29095974" w14:textId="77777777" w:rsidR="00CD6AC8" w:rsidRDefault="00CD6AC8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B989A2" w14:textId="77777777" w:rsidR="00CD6AC8" w:rsidRDefault="00767437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E20B87" w14:textId="77777777" w:rsidR="00CD6AC8" w:rsidRDefault="00CD6AC8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E127A9" w14:textId="77777777" w:rsidR="00CD6AC8" w:rsidRDefault="00767437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BB74B5" w14:textId="77777777" w:rsidR="00CD6AC8" w:rsidRDefault="00CD6AC8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42791653" w14:textId="77777777" w:rsidR="00CD6AC8" w:rsidRDefault="00CD6AC8">
                  <w:pPr>
                    <w:pStyle w:val="EMPTYCELLSTYLE"/>
                  </w:pPr>
                </w:p>
              </w:tc>
            </w:tr>
          </w:tbl>
          <w:p w14:paraId="357FE1D3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6072BE8" w14:textId="77777777" w:rsidR="00CD6AC8" w:rsidRDefault="00CD6AC8">
            <w:pPr>
              <w:pStyle w:val="EMPTYCELLSTYLE"/>
            </w:pPr>
          </w:p>
        </w:tc>
      </w:tr>
      <w:tr w:rsidR="00CD6AC8" w14:paraId="4CC5D82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0"/>
        </w:trPr>
        <w:tc>
          <w:tcPr>
            <w:tcW w:w="20" w:type="dxa"/>
            <w:gridSpan w:val="2"/>
          </w:tcPr>
          <w:p w14:paraId="1FC8A0CD" w14:textId="77777777" w:rsidR="00CD6AC8" w:rsidRDefault="00CD6AC8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200" w:type="dxa"/>
            <w:gridSpan w:val="4"/>
          </w:tcPr>
          <w:p w14:paraId="6ECD9D1B" w14:textId="77777777" w:rsidR="00CD6AC8" w:rsidRDefault="00CD6AC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6110FD55" w14:textId="77777777" w:rsidR="00CD6AC8" w:rsidRDefault="00CD6AC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3D38EB4" w14:textId="77777777" w:rsidR="00CD6AC8" w:rsidRDefault="00CD6AC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46166DA6" w14:textId="77777777" w:rsidR="00CD6AC8" w:rsidRDefault="00CD6AC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5796679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D5D22BE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90ADDB6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0E897B6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11000D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53BD1E2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52EF98CD" w14:textId="77777777" w:rsidR="00CD6AC8" w:rsidRDefault="00CD6AC8">
            <w:pPr>
              <w:pStyle w:val="EMPTYCELLSTYLE"/>
            </w:pPr>
          </w:p>
        </w:tc>
      </w:tr>
      <w:tr w:rsidR="00CD6AC8" w14:paraId="2D739F4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5D02F8CF" w14:textId="77777777" w:rsidR="00CD6AC8" w:rsidRDefault="00CD6AC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60FFB75" w14:textId="77777777" w:rsidR="00CD6AC8" w:rsidRDefault="00CD6AC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3E2EA4AD" w14:textId="77777777" w:rsidR="00CD6AC8" w:rsidRDefault="00CD6AC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E704D47" w14:textId="77777777" w:rsidR="00CD6AC8" w:rsidRDefault="00CD6AC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55515AC2" w14:textId="77777777" w:rsidR="00CD6AC8" w:rsidRDefault="00CD6AC8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3A6A2" w14:textId="77777777" w:rsidR="00CD6AC8" w:rsidRDefault="00767437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3</w:t>
            </w:r>
          </w:p>
        </w:tc>
        <w:tc>
          <w:tcPr>
            <w:tcW w:w="40" w:type="dxa"/>
          </w:tcPr>
          <w:p w14:paraId="65EC6CBE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49156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861B0" w14:textId="77777777" w:rsidR="00CD6AC8" w:rsidRDefault="00767437"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20" w:type="dxa"/>
            <w:gridSpan w:val="2"/>
          </w:tcPr>
          <w:p w14:paraId="3C6887C9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112E049C" w14:textId="77777777" w:rsidR="00CD6AC8" w:rsidRDefault="00CD6AC8">
            <w:pPr>
              <w:pStyle w:val="EMPTYCELLSTYLE"/>
            </w:pPr>
          </w:p>
        </w:tc>
      </w:tr>
      <w:tr w:rsidR="00CD6AC8" w14:paraId="3F984F4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14360"/>
        </w:trPr>
        <w:tc>
          <w:tcPr>
            <w:tcW w:w="20" w:type="dxa"/>
            <w:gridSpan w:val="2"/>
          </w:tcPr>
          <w:p w14:paraId="47B32384" w14:textId="77777777" w:rsidR="00CD6AC8" w:rsidRDefault="00CD6AC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E6650ED" w14:textId="77777777" w:rsidR="00CD6AC8" w:rsidRDefault="00CD6AC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763B62FF" w14:textId="77777777" w:rsidR="00CD6AC8" w:rsidRDefault="00CD6AC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F51B4BD" w14:textId="77777777" w:rsidR="00CD6AC8" w:rsidRDefault="00CD6AC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5C8FAA46" w14:textId="77777777" w:rsidR="00CD6AC8" w:rsidRDefault="00CD6AC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E8423B0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E59CBC2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5EAD3DA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2CCE2E22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CCCA351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1A259E1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5C5EE587" w14:textId="77777777" w:rsidR="00CD6AC8" w:rsidRDefault="00CD6AC8">
            <w:pPr>
              <w:pStyle w:val="EMPTYCELLSTYLE"/>
            </w:pPr>
          </w:p>
        </w:tc>
      </w:tr>
      <w:tr w:rsidR="00CD6AC8" w14:paraId="0388792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60"/>
        </w:trPr>
        <w:tc>
          <w:tcPr>
            <w:tcW w:w="20" w:type="dxa"/>
            <w:gridSpan w:val="2"/>
          </w:tcPr>
          <w:p w14:paraId="5125109B" w14:textId="77777777" w:rsidR="00CD6AC8" w:rsidRDefault="00CD6AC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15FAF9A8" w14:textId="77777777" w:rsidR="00CD6AC8" w:rsidRDefault="00CD6AC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5848525C" w14:textId="77777777" w:rsidR="00CD6AC8" w:rsidRDefault="00CD6AC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98C7354" w14:textId="77777777" w:rsidR="00CD6AC8" w:rsidRDefault="00CD6AC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4C314A89" w14:textId="77777777" w:rsidR="00CD6AC8" w:rsidRDefault="00CD6AC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A054EA0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8A61655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6B39C48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637F7B7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AFF06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4A5678B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8822314" w14:textId="77777777" w:rsidR="00CD6AC8" w:rsidRDefault="00CD6AC8">
            <w:pPr>
              <w:pStyle w:val="EMPTYCELLSTYLE"/>
            </w:pPr>
          </w:p>
        </w:tc>
      </w:tr>
      <w:tr w:rsidR="00CD6AC8" w14:paraId="7172541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259D950E" w14:textId="77777777" w:rsidR="00CD6AC8" w:rsidRDefault="00CD6AC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96C0E88" w14:textId="77777777" w:rsidR="00CD6AC8" w:rsidRDefault="00CD6AC8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64615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216B62D5" w14:textId="77777777" w:rsidR="00CD6AC8" w:rsidRDefault="00CD6AC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2FBB38A2" w14:textId="77777777" w:rsidR="00CD6AC8" w:rsidRDefault="00CD6AC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C785B9E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05FA22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1FDC7F45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690B5075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21A82E6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E1CAF0E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2D74B5E1" w14:textId="77777777" w:rsidR="00CD6AC8" w:rsidRDefault="00CD6AC8">
            <w:pPr>
              <w:pStyle w:val="EMPTYCELLSTYLE"/>
            </w:pPr>
          </w:p>
        </w:tc>
      </w:tr>
      <w:tr w:rsidR="00CD6AC8" w14:paraId="0DF8D58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160"/>
        </w:trPr>
        <w:tc>
          <w:tcPr>
            <w:tcW w:w="20" w:type="dxa"/>
            <w:gridSpan w:val="2"/>
          </w:tcPr>
          <w:p w14:paraId="4A1046DA" w14:textId="77777777" w:rsidR="00CD6AC8" w:rsidRDefault="00CD6AC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6D7AED0A" w14:textId="77777777" w:rsidR="00CD6AC8" w:rsidRDefault="00CD6AC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1FE47C4A" w14:textId="77777777" w:rsidR="00CD6AC8" w:rsidRDefault="00CD6AC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B80ECD7" w14:textId="77777777" w:rsidR="00CD6AC8" w:rsidRDefault="00CD6AC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3C0AB24C" w14:textId="77777777" w:rsidR="00CD6AC8" w:rsidRDefault="00CD6AC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166DE50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26B483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48BEB682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576C6B92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567B1C7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61C1528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1E646EBC" w14:textId="77777777" w:rsidR="00CD6AC8" w:rsidRDefault="00CD6AC8">
            <w:pPr>
              <w:pStyle w:val="EMPTYCELLSTYLE"/>
            </w:pPr>
          </w:p>
        </w:tc>
      </w:tr>
      <w:tr w:rsidR="00CD6AC8" w14:paraId="0D7F00B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1E253EFE" w14:textId="77777777" w:rsidR="00CD6AC8" w:rsidRDefault="00CD6AC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15EE55AA" w14:textId="77777777" w:rsidR="00CD6AC8" w:rsidRDefault="00CD6AC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735927DB" w14:textId="77777777" w:rsidR="00CD6AC8" w:rsidRDefault="00CD6AC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E5AF93D" w14:textId="77777777" w:rsidR="00CD6AC8" w:rsidRDefault="00CD6AC8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87C97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1D70881F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122C9E2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2EA7948E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FAE0E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C93EB88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61BF9333" w14:textId="77777777" w:rsidR="00CD6AC8" w:rsidRDefault="00CD6AC8">
            <w:pPr>
              <w:pStyle w:val="EMPTYCELLSTYLE"/>
            </w:pPr>
          </w:p>
        </w:tc>
      </w:tr>
      <w:tr w:rsidR="00CD6AC8" w14:paraId="45622A5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0"/>
        </w:trPr>
        <w:tc>
          <w:tcPr>
            <w:tcW w:w="20" w:type="dxa"/>
            <w:gridSpan w:val="2"/>
          </w:tcPr>
          <w:p w14:paraId="5C4B499D" w14:textId="77777777" w:rsidR="00CD6AC8" w:rsidRDefault="00CD6AC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4F5403C5" w14:textId="77777777" w:rsidR="00CD6AC8" w:rsidRDefault="00CD6AC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65218072" w14:textId="77777777" w:rsidR="00CD6AC8" w:rsidRDefault="00CD6AC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149741F" w14:textId="77777777" w:rsidR="00CD6AC8" w:rsidRDefault="00CD6AC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09F8B9E2" w14:textId="77777777" w:rsidR="00CD6AC8" w:rsidRDefault="00CD6AC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5FFC6CE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07A8D0C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5881F8BF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0D30AD1A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F6D7FA3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6C644BD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3F47ED2A" w14:textId="77777777" w:rsidR="00CD6AC8" w:rsidRDefault="00CD6AC8">
            <w:pPr>
              <w:pStyle w:val="EMPTYCELLSTYLE"/>
            </w:pPr>
          </w:p>
        </w:tc>
      </w:tr>
      <w:tr w:rsidR="00CD6AC8" w14:paraId="3A0A376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61FE38E5" w14:textId="77777777" w:rsidR="00CD6AC8" w:rsidRDefault="00CD6AC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0D9905D" w14:textId="77777777" w:rsidR="00CD6AC8" w:rsidRDefault="00CD6AC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6584448E" w14:textId="77777777" w:rsidR="00CD6AC8" w:rsidRDefault="00CD6AC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E46F6B2" w14:textId="77777777" w:rsidR="00CD6AC8" w:rsidRDefault="00CD6AC8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2CEDA" w14:textId="77777777" w:rsidR="00CD6AC8" w:rsidRDefault="00767437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06763FEA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017EA8C3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731CEF84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81DA160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3C4C002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0E06E84B" w14:textId="77777777" w:rsidR="00CD6AC8" w:rsidRDefault="00CD6AC8">
            <w:pPr>
              <w:pStyle w:val="EMPTYCELLSTYLE"/>
            </w:pPr>
          </w:p>
        </w:tc>
      </w:tr>
      <w:tr w:rsidR="00CD6AC8" w14:paraId="30213DB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60"/>
        </w:trPr>
        <w:tc>
          <w:tcPr>
            <w:tcW w:w="20" w:type="dxa"/>
            <w:gridSpan w:val="2"/>
          </w:tcPr>
          <w:p w14:paraId="34FB2535" w14:textId="77777777" w:rsidR="00CD6AC8" w:rsidRDefault="00CD6AC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1CF3919" w14:textId="77777777" w:rsidR="00CD6AC8" w:rsidRDefault="00CD6AC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25CE3B91" w14:textId="77777777" w:rsidR="00CD6AC8" w:rsidRDefault="00CD6AC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3CFE817" w14:textId="77777777" w:rsidR="00CD6AC8" w:rsidRDefault="00CD6AC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0A079FF6" w14:textId="77777777" w:rsidR="00CD6AC8" w:rsidRDefault="00CD6AC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1905F88" w14:textId="77777777" w:rsidR="00CD6AC8" w:rsidRDefault="00CD6AC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AADC2F6" w14:textId="77777777" w:rsidR="00CD6AC8" w:rsidRDefault="00CD6AC8">
            <w:pPr>
              <w:pStyle w:val="EMPTYCELLSTYLE"/>
            </w:pPr>
          </w:p>
        </w:tc>
        <w:tc>
          <w:tcPr>
            <w:tcW w:w="40" w:type="dxa"/>
          </w:tcPr>
          <w:p w14:paraId="771D6068" w14:textId="77777777" w:rsidR="00CD6AC8" w:rsidRDefault="00CD6AC8">
            <w:pPr>
              <w:pStyle w:val="EMPTYCELLSTYLE"/>
            </w:pPr>
          </w:p>
        </w:tc>
        <w:tc>
          <w:tcPr>
            <w:tcW w:w="280" w:type="dxa"/>
          </w:tcPr>
          <w:p w14:paraId="3D087E87" w14:textId="77777777" w:rsidR="00CD6AC8" w:rsidRDefault="00CD6AC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9EAC78E" w14:textId="77777777" w:rsidR="00CD6AC8" w:rsidRDefault="00CD6AC8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EF64325" w14:textId="77777777" w:rsidR="00CD6AC8" w:rsidRDefault="00CD6AC8">
            <w:pPr>
              <w:pStyle w:val="EMPTYCELLSTYLE"/>
            </w:pPr>
          </w:p>
        </w:tc>
        <w:tc>
          <w:tcPr>
            <w:tcW w:w="1" w:type="dxa"/>
          </w:tcPr>
          <w:p w14:paraId="187A8A88" w14:textId="77777777" w:rsidR="00CD6AC8" w:rsidRDefault="00CD6AC8">
            <w:pPr>
              <w:pStyle w:val="EMPTYCELLSTYLE"/>
            </w:pPr>
          </w:p>
        </w:tc>
      </w:tr>
    </w:tbl>
    <w:p w14:paraId="0648E202" w14:textId="77777777" w:rsidR="00000000" w:rsidRDefault="00767437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AC8"/>
    <w:rsid w:val="00767437"/>
    <w:rsid w:val="00CD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F84B8"/>
  <w15:docId w15:val="{16EADDB6-8812-412F-868F-C645F8F57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1374</Words>
  <Characters>7421</Characters>
  <Application>Microsoft Office Word</Application>
  <DocSecurity>0</DocSecurity>
  <Lines>61</Lines>
  <Paragraphs>17</Paragraphs>
  <ScaleCrop>false</ScaleCrop>
  <Company/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2024-03-20T12:27:00Z</dcterms:created>
  <dcterms:modified xsi:type="dcterms:W3CDTF">2024-03-20T12:27:00Z</dcterms:modified>
</cp:coreProperties>
</file>